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C365" w14:textId="2511088A" w:rsidR="00AD7D71" w:rsidRPr="00044691" w:rsidRDefault="00AD7D71" w:rsidP="00044691">
      <w:pPr>
        <w:jc w:val="center"/>
        <w:rPr>
          <w:rFonts w:asciiTheme="majorHAnsi" w:hAnsiTheme="majorHAnsi"/>
          <w:b/>
          <w:sz w:val="36"/>
          <w:szCs w:val="36"/>
        </w:rPr>
      </w:pPr>
      <w:r w:rsidRPr="00044691">
        <w:rPr>
          <w:rFonts w:asciiTheme="majorHAnsi" w:hAnsiTheme="majorHAnsi"/>
          <w:b/>
          <w:sz w:val="36"/>
          <w:szCs w:val="36"/>
        </w:rPr>
        <w:t>Prayer 101</w:t>
      </w:r>
      <w:r w:rsidR="0042300D" w:rsidRPr="00044691">
        <w:rPr>
          <w:rFonts w:asciiTheme="majorHAnsi" w:hAnsiTheme="majorHAnsi"/>
          <w:b/>
          <w:sz w:val="36"/>
          <w:szCs w:val="36"/>
        </w:rPr>
        <w:t xml:space="preserve"> –</w:t>
      </w:r>
      <w:r w:rsidR="00044691" w:rsidRPr="00044691">
        <w:rPr>
          <w:rFonts w:asciiTheme="majorHAnsi" w:hAnsiTheme="majorHAnsi"/>
          <w:b/>
          <w:sz w:val="36"/>
          <w:szCs w:val="36"/>
        </w:rPr>
        <w:t xml:space="preserve"> Lesson</w:t>
      </w:r>
      <w:r w:rsidR="00391D07" w:rsidRPr="00044691">
        <w:rPr>
          <w:rFonts w:asciiTheme="majorHAnsi" w:hAnsiTheme="majorHAnsi"/>
          <w:b/>
          <w:sz w:val="36"/>
          <w:szCs w:val="36"/>
        </w:rPr>
        <w:t xml:space="preserve"> 2</w:t>
      </w:r>
    </w:p>
    <w:p w14:paraId="7C31AA05" w14:textId="73A46079" w:rsidR="00AD7D71" w:rsidRPr="00044691" w:rsidRDefault="00044691" w:rsidP="00044691">
      <w:pPr>
        <w:jc w:val="center"/>
        <w:rPr>
          <w:rFonts w:asciiTheme="majorHAnsi" w:hAnsiTheme="majorHAnsi"/>
          <w:b/>
          <w:sz w:val="36"/>
          <w:szCs w:val="36"/>
        </w:rPr>
      </w:pPr>
      <w:r w:rsidRPr="00044691">
        <w:rPr>
          <w:rFonts w:asciiTheme="majorHAnsi" w:hAnsiTheme="majorHAnsi"/>
          <w:b/>
          <w:sz w:val="36"/>
          <w:szCs w:val="36"/>
        </w:rPr>
        <w:t>Hallowed Be Thy Name</w:t>
      </w:r>
    </w:p>
    <w:p w14:paraId="19814DCF" w14:textId="77777777" w:rsidR="00044691" w:rsidRDefault="00044691" w:rsidP="00AD7D71">
      <w:pPr>
        <w:rPr>
          <w:rFonts w:asciiTheme="majorHAnsi" w:hAnsiTheme="majorHAnsi"/>
          <w:color w:val="FF0000"/>
          <w:sz w:val="28"/>
          <w:szCs w:val="28"/>
        </w:rPr>
      </w:pPr>
    </w:p>
    <w:p w14:paraId="11D1AA1B" w14:textId="77777777" w:rsid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M</w:t>
      </w:r>
      <w:r w:rsidR="00044691">
        <w:rPr>
          <w:rFonts w:asciiTheme="majorHAnsi" w:hAnsiTheme="majorHAnsi"/>
          <w:color w:val="FF0000"/>
          <w:sz w:val="28"/>
          <w:szCs w:val="28"/>
        </w:rPr>
        <w:t>at</w:t>
      </w:r>
      <w:r w:rsidRPr="00044691">
        <w:rPr>
          <w:rFonts w:asciiTheme="majorHAnsi" w:hAnsiTheme="majorHAnsi"/>
          <w:color w:val="FF0000"/>
          <w:sz w:val="28"/>
          <w:szCs w:val="28"/>
        </w:rPr>
        <w:t>t</w:t>
      </w:r>
      <w:r w:rsidR="00044691">
        <w:rPr>
          <w:rFonts w:asciiTheme="majorHAnsi" w:hAnsiTheme="majorHAnsi"/>
          <w:color w:val="FF0000"/>
          <w:sz w:val="28"/>
          <w:szCs w:val="28"/>
        </w:rPr>
        <w:t>hew</w:t>
      </w:r>
      <w:r w:rsidRPr="00044691">
        <w:rPr>
          <w:rFonts w:asciiTheme="majorHAnsi" w:hAnsiTheme="majorHAnsi"/>
          <w:color w:val="FF0000"/>
          <w:sz w:val="28"/>
          <w:szCs w:val="28"/>
        </w:rPr>
        <w:t xml:space="preserve"> 6:5 </w:t>
      </w:r>
    </w:p>
    <w:p w14:paraId="7B6EDE2F" w14:textId="0C8D6957" w:rsidR="00AD7D71" w:rsidRPr="00044691" w:rsidRDefault="00044691" w:rsidP="00AD7D71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5 </w:t>
      </w:r>
      <w:r w:rsidR="00AD7D71" w:rsidRPr="00044691">
        <w:rPr>
          <w:rFonts w:asciiTheme="majorHAnsi" w:hAnsiTheme="majorHAnsi"/>
          <w:color w:val="FF0000"/>
          <w:sz w:val="28"/>
          <w:szCs w:val="28"/>
        </w:rPr>
        <w:t>And when thou prayest, thou shalt not be as the hypocrites (Actor/Pretender) are: for they love to pray standing in the synagogues and in the corners of the streets, that they may be seen of men. Verily I say unto you, They have their reward.</w:t>
      </w:r>
    </w:p>
    <w:p w14:paraId="674EA36A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6 But thou, when thou prayest, enter into thy closet, and when thou hast shut thy door, pray to thy Father which is in secret (Hidden/Concealed); and thy Father which seeth in secret shall reward thee openly.</w:t>
      </w:r>
    </w:p>
    <w:p w14:paraId="4EDFFA8A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7 But when ye pray, use not vain repetitions (Jesus Jesus Jesus), as the heathen do: for they think that they shall be heard for their much speaking.</w:t>
      </w:r>
    </w:p>
    <w:p w14:paraId="019B6298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8 Be not ye therefore like unto them: for your Father knoweth what things ye have need of, before ye ask him.</w:t>
      </w:r>
    </w:p>
    <w:p w14:paraId="41220842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9 After this manner therefore pray ye: Our Father which art in heaven, Hallowed be thy name.</w:t>
      </w:r>
    </w:p>
    <w:p w14:paraId="51A397CE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10 Thy kingdom come, Thy will be done in earth, as it is in heaven.</w:t>
      </w:r>
    </w:p>
    <w:p w14:paraId="0C039840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11 Give us this day our daily bread.</w:t>
      </w:r>
    </w:p>
    <w:p w14:paraId="00F47DA3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12 And forgive us our debts, as we forgive our debtors.</w:t>
      </w:r>
    </w:p>
    <w:p w14:paraId="3E847409" w14:textId="77777777" w:rsidR="00AD7D71" w:rsidRPr="00044691" w:rsidRDefault="00AD7D71" w:rsidP="00AD7D7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13 And lead us not into temptation, but deliver us from evil: For thine is the kingdom, and the power, and the glory, for ever. Amen.</w:t>
      </w:r>
    </w:p>
    <w:p w14:paraId="7A646259" w14:textId="77777777" w:rsidR="00AD7D71" w:rsidRPr="00044691" w:rsidRDefault="00AD7D71" w:rsidP="00AD7D71">
      <w:pPr>
        <w:rPr>
          <w:rFonts w:asciiTheme="majorHAnsi" w:hAnsiTheme="majorHAnsi"/>
          <w:sz w:val="28"/>
          <w:szCs w:val="28"/>
        </w:rPr>
      </w:pPr>
    </w:p>
    <w:p w14:paraId="781DD6E8" w14:textId="77777777" w:rsidR="00AD7D71" w:rsidRPr="00044691" w:rsidRDefault="00AD7D71" w:rsidP="00AD7D71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Why Prayer 101?</w:t>
      </w:r>
    </w:p>
    <w:p w14:paraId="2BCA75BF" w14:textId="77777777" w:rsidR="00AD7D71" w:rsidRPr="00044691" w:rsidRDefault="00AD7D71" w:rsidP="00AD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Prayer is communication with God.</w:t>
      </w:r>
    </w:p>
    <w:p w14:paraId="1113F6C8" w14:textId="77777777" w:rsidR="00AD7D71" w:rsidRPr="00044691" w:rsidRDefault="00AD7D71" w:rsidP="00AD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Prayer is the direct line to the throne of God.</w:t>
      </w:r>
    </w:p>
    <w:p w14:paraId="45EF1AB1" w14:textId="77777777" w:rsidR="00AD7D71" w:rsidRPr="00044691" w:rsidRDefault="00AD7D71" w:rsidP="00AD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Without Prayer, our walk with God becomes weak as no communication with God takes place.</w:t>
      </w:r>
    </w:p>
    <w:p w14:paraId="00DFCF72" w14:textId="77777777" w:rsidR="00AD7D71" w:rsidRPr="00044691" w:rsidRDefault="00AD7D71" w:rsidP="00AD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How can you have a relationship with someone that you don’t speak to?</w:t>
      </w:r>
    </w:p>
    <w:p w14:paraId="0A441C91" w14:textId="77777777" w:rsidR="0042300D" w:rsidRPr="00044691" w:rsidRDefault="0042300D" w:rsidP="0042300D">
      <w:pPr>
        <w:rPr>
          <w:rFonts w:asciiTheme="majorHAnsi" w:hAnsiTheme="majorHAnsi"/>
          <w:sz w:val="28"/>
          <w:szCs w:val="28"/>
        </w:rPr>
      </w:pPr>
    </w:p>
    <w:p w14:paraId="18CF6B88" w14:textId="10475403" w:rsidR="0042300D" w:rsidRPr="00044691" w:rsidRDefault="0042300D" w:rsidP="0042300D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Jesus gave us an example of how to pray.</w:t>
      </w:r>
    </w:p>
    <w:p w14:paraId="79F6E8A1" w14:textId="673F80FB" w:rsidR="0042300D" w:rsidRPr="00044691" w:rsidRDefault="0042300D" w:rsidP="0042300D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said …</w:t>
      </w:r>
    </w:p>
    <w:p w14:paraId="25260568" w14:textId="77777777" w:rsidR="00EB4101" w:rsidRPr="00044691" w:rsidRDefault="00EB4101">
      <w:pPr>
        <w:rPr>
          <w:rFonts w:asciiTheme="majorHAnsi" w:hAnsiTheme="majorHAnsi"/>
          <w:sz w:val="28"/>
          <w:szCs w:val="28"/>
        </w:rPr>
      </w:pPr>
    </w:p>
    <w:p w14:paraId="3EAA3B14" w14:textId="77777777" w:rsidR="00C44AB1" w:rsidRPr="00044691" w:rsidRDefault="00C44AB1" w:rsidP="00C44AB1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/>
          <w:color w:val="FF0000"/>
          <w:sz w:val="28"/>
          <w:szCs w:val="28"/>
        </w:rPr>
        <w:t>9 After this manner therefore pray ye: Our Father which art in heaven, Hallowed be thy name.</w:t>
      </w:r>
    </w:p>
    <w:p w14:paraId="23A93A82" w14:textId="77777777" w:rsidR="00C44AB1" w:rsidRPr="00044691" w:rsidRDefault="00C44AB1" w:rsidP="00C44AB1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10 Thy kingdom come, Thy will be done in earth, as it is in heaven.</w:t>
      </w:r>
    </w:p>
    <w:p w14:paraId="2E364CEB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2D53AA62" w14:textId="7358E2B6" w:rsidR="00C44AB1" w:rsidRPr="00044691" w:rsidRDefault="00C44AB1" w:rsidP="0042300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2 weeks ago, we talked about our Heavenly Father.</w:t>
      </w:r>
    </w:p>
    <w:p w14:paraId="7DBC302A" w14:textId="77777777" w:rsidR="00C44AB1" w:rsidRPr="00044691" w:rsidRDefault="00C44AB1" w:rsidP="0042300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This week, I want to continue where we left off.</w:t>
      </w:r>
    </w:p>
    <w:p w14:paraId="3790AECC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448EA58C" w14:textId="667AAE3C" w:rsidR="00C44AB1" w:rsidRPr="00044691" w:rsidRDefault="00C44AB1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 xml:space="preserve">Jesus said in vs 9 </w:t>
      </w:r>
      <w:r w:rsidR="00044691" w:rsidRPr="00044691">
        <w:rPr>
          <w:rFonts w:asciiTheme="majorHAnsi" w:hAnsiTheme="majorHAnsi"/>
          <w:sz w:val="28"/>
          <w:szCs w:val="28"/>
        </w:rPr>
        <w:t>after</w:t>
      </w:r>
      <w:r w:rsidRPr="00044691">
        <w:rPr>
          <w:rFonts w:asciiTheme="majorHAnsi" w:hAnsiTheme="majorHAnsi"/>
          <w:sz w:val="28"/>
          <w:szCs w:val="28"/>
        </w:rPr>
        <w:t xml:space="preserve"> this manner pray ye…</w:t>
      </w:r>
    </w:p>
    <w:p w14:paraId="2F71B2BE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19144715" w14:textId="39953F06" w:rsidR="00C44AB1" w:rsidRPr="00044691" w:rsidRDefault="00C44AB1" w:rsidP="004230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Other words he said, “Pray like this…”</w:t>
      </w:r>
    </w:p>
    <w:p w14:paraId="39F7ACCC" w14:textId="77777777" w:rsidR="00C44AB1" w:rsidRPr="00044691" w:rsidRDefault="00C44AB1" w:rsidP="004230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This is not a prayer to be repeated, but there are some keys if you will to understand about prayer.</w:t>
      </w:r>
    </w:p>
    <w:p w14:paraId="2D9FA904" w14:textId="77777777" w:rsidR="0042300D" w:rsidRPr="00044691" w:rsidRDefault="0042300D" w:rsidP="0042300D">
      <w:pPr>
        <w:rPr>
          <w:rFonts w:asciiTheme="majorHAnsi" w:hAnsiTheme="majorHAnsi"/>
          <w:sz w:val="28"/>
          <w:szCs w:val="28"/>
        </w:rPr>
      </w:pPr>
    </w:p>
    <w:p w14:paraId="1C795064" w14:textId="532DDB74" w:rsidR="00C44AB1" w:rsidRPr="00044691" w:rsidRDefault="00C44AB1" w:rsidP="004230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So Jesus gives to us an example of how to pray.</w:t>
      </w:r>
    </w:p>
    <w:p w14:paraId="750DDFB8" w14:textId="66824D2F" w:rsidR="00C44AB1" w:rsidRPr="00044691" w:rsidRDefault="00C44AB1" w:rsidP="004230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“Our Father which are in heaven.</w:t>
      </w:r>
      <w:r w:rsidR="00044691">
        <w:rPr>
          <w:rFonts w:asciiTheme="majorHAnsi" w:hAnsiTheme="majorHAnsi"/>
          <w:sz w:val="28"/>
          <w:szCs w:val="28"/>
        </w:rPr>
        <w:t>”</w:t>
      </w:r>
    </w:p>
    <w:p w14:paraId="304C9C6B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0619710B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Before we begin our prayer it’s important to understand that our Heavenly Father is still on the Throne of Heaven.</w:t>
      </w:r>
    </w:p>
    <w:p w14:paraId="19126101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71202B11" w14:textId="77777777" w:rsidR="00C44AB1" w:rsidRPr="00044691" w:rsidRDefault="00C44AB1" w:rsidP="0042300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has not lost the battle.</w:t>
      </w:r>
    </w:p>
    <w:p w14:paraId="7A2124DB" w14:textId="77777777" w:rsidR="00C44AB1" w:rsidRPr="00044691" w:rsidRDefault="00C44AB1" w:rsidP="0042300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has not been defeated.</w:t>
      </w:r>
    </w:p>
    <w:p w14:paraId="648FE529" w14:textId="77777777" w:rsidR="00C44AB1" w:rsidRPr="00044691" w:rsidRDefault="00C44AB1" w:rsidP="0042300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is still God almighty.</w:t>
      </w:r>
    </w:p>
    <w:p w14:paraId="7F573C9E" w14:textId="77777777" w:rsidR="00C44AB1" w:rsidRPr="00044691" w:rsidRDefault="00C44AB1" w:rsidP="0042300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is still the Alpha &amp; Omega</w:t>
      </w:r>
    </w:p>
    <w:p w14:paraId="50BD7AB9" w14:textId="77777777" w:rsidR="00C44AB1" w:rsidRPr="00044691" w:rsidRDefault="00C44AB1" w:rsidP="0042300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is still the King of Kings</w:t>
      </w:r>
    </w:p>
    <w:p w14:paraId="1019F8D5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4F6BACE3" w14:textId="77777777" w:rsidR="00C44AB1" w:rsidRPr="00044691" w:rsidRDefault="00C44AB1" w:rsidP="0042300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is still the creator of all things.</w:t>
      </w:r>
    </w:p>
    <w:p w14:paraId="70D4726E" w14:textId="77777777" w:rsidR="00C44AB1" w:rsidRPr="00044691" w:rsidRDefault="00C44AB1" w:rsidP="0042300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He is still the savior of the World.</w:t>
      </w:r>
    </w:p>
    <w:p w14:paraId="2136CA5E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4DFE3AE9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You see, your prayer starts here.  (Head)</w:t>
      </w:r>
    </w:p>
    <w:p w14:paraId="2D26D06A" w14:textId="77777777" w:rsidR="00C44AB1" w:rsidRPr="00044691" w:rsidRDefault="00C44AB1" w:rsidP="0042300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It starts in our thinking and understanding of who God is.</w:t>
      </w:r>
    </w:p>
    <w:p w14:paraId="45164F32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03E8FF18" w14:textId="77777777" w:rsidR="00C44AB1" w:rsidRPr="00044691" w:rsidRDefault="00C44AB1" w:rsidP="0042300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Why pray to a God that you don’t really believe can help you with your problems?</w:t>
      </w:r>
    </w:p>
    <w:p w14:paraId="1C8EEB9A" w14:textId="77777777" w:rsidR="00C44AB1" w:rsidRPr="00044691" w:rsidRDefault="00C44AB1" w:rsidP="0042300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Why pray to a God who your faith does not really have confidence in?</w:t>
      </w:r>
    </w:p>
    <w:p w14:paraId="31F1290B" w14:textId="77777777" w:rsidR="00C44AB1" w:rsidRPr="00044691" w:rsidRDefault="00C44AB1">
      <w:pPr>
        <w:rPr>
          <w:rFonts w:asciiTheme="majorHAnsi" w:hAnsiTheme="majorHAnsi"/>
          <w:sz w:val="28"/>
          <w:szCs w:val="28"/>
        </w:rPr>
      </w:pPr>
    </w:p>
    <w:p w14:paraId="0BC06A62" w14:textId="71CE2C8D" w:rsidR="00C44AB1" w:rsidRPr="00044691" w:rsidRDefault="00C44AB1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 xml:space="preserve">If you are going to pray to </w:t>
      </w:r>
      <w:r w:rsidR="0040458C" w:rsidRPr="00044691">
        <w:rPr>
          <w:rFonts w:asciiTheme="majorHAnsi" w:hAnsiTheme="majorHAnsi"/>
          <w:sz w:val="28"/>
          <w:szCs w:val="28"/>
        </w:rPr>
        <w:t xml:space="preserve">This God, you have to </w:t>
      </w:r>
      <w:r w:rsidR="0013491C" w:rsidRPr="00044691">
        <w:rPr>
          <w:rFonts w:asciiTheme="majorHAnsi" w:hAnsiTheme="majorHAnsi"/>
          <w:sz w:val="28"/>
          <w:szCs w:val="28"/>
        </w:rPr>
        <w:t>recognize</w:t>
      </w:r>
      <w:r w:rsidR="0040458C" w:rsidRPr="00044691">
        <w:rPr>
          <w:rFonts w:asciiTheme="majorHAnsi" w:hAnsiTheme="majorHAnsi"/>
          <w:sz w:val="28"/>
          <w:szCs w:val="28"/>
        </w:rPr>
        <w:t xml:space="preserve"> that He hears your prayer and that He has the power and authority to cause a miracle to happen in your life.</w:t>
      </w:r>
    </w:p>
    <w:p w14:paraId="6FBDEDD7" w14:textId="77777777" w:rsidR="0040458C" w:rsidRPr="00044691" w:rsidRDefault="0040458C">
      <w:pPr>
        <w:rPr>
          <w:rFonts w:asciiTheme="majorHAnsi" w:hAnsiTheme="majorHAnsi"/>
          <w:sz w:val="28"/>
          <w:szCs w:val="28"/>
        </w:rPr>
      </w:pPr>
    </w:p>
    <w:p w14:paraId="782792DB" w14:textId="58BCA078" w:rsidR="0040458C" w:rsidRPr="00044691" w:rsidRDefault="0013491C" w:rsidP="00B945D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lastRenderedPageBreak/>
        <w:t xml:space="preserve">James </w:t>
      </w:r>
      <w:r w:rsidR="00044691" w:rsidRPr="00044691">
        <w:rPr>
          <w:rFonts w:asciiTheme="majorHAnsi" w:hAnsiTheme="majorHAnsi" w:cs="Verdana"/>
          <w:bCs/>
          <w:color w:val="FF0000"/>
          <w:sz w:val="28"/>
          <w:szCs w:val="28"/>
        </w:rPr>
        <w:t>1:17</w:t>
      </w:r>
      <w:r w:rsidR="00044691" w:rsidRPr="00044691">
        <w:rPr>
          <w:rFonts w:asciiTheme="majorHAnsi" w:hAnsiTheme="majorHAnsi" w:cs="Verdana"/>
          <w:color w:val="FF0000"/>
          <w:sz w:val="28"/>
          <w:szCs w:val="28"/>
        </w:rPr>
        <w:t xml:space="preserve"> Every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good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gift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and every perfect gift is from above, and cometh down from the Father of lights, with whom is no variableness, neither shadow of turning.</w:t>
      </w:r>
    </w:p>
    <w:p w14:paraId="2139DC96" w14:textId="77777777" w:rsidR="0013491C" w:rsidRPr="00044691" w:rsidRDefault="0013491C" w:rsidP="0013491C">
      <w:pPr>
        <w:rPr>
          <w:rFonts w:asciiTheme="majorHAnsi" w:hAnsiTheme="majorHAnsi" w:cs="Verdana"/>
          <w:sz w:val="28"/>
          <w:szCs w:val="28"/>
        </w:rPr>
      </w:pPr>
    </w:p>
    <w:p w14:paraId="43D0383D" w14:textId="6A3C0D92" w:rsidR="0013491C" w:rsidRPr="00044691" w:rsidRDefault="0042300D" w:rsidP="0013491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“L</w:t>
      </w:r>
      <w:r w:rsidR="0013491C" w:rsidRPr="00044691">
        <w:rPr>
          <w:rFonts w:asciiTheme="majorHAnsi" w:hAnsiTheme="majorHAnsi" w:cs="Verdana"/>
          <w:sz w:val="28"/>
          <w:szCs w:val="28"/>
        </w:rPr>
        <w:t>ights” as it is used here represents enlightenment.</w:t>
      </w:r>
    </w:p>
    <w:p w14:paraId="260A5C85" w14:textId="77777777" w:rsidR="0013491C" w:rsidRPr="00044691" w:rsidRDefault="0013491C" w:rsidP="0042300D">
      <w:pPr>
        <w:pStyle w:val="ListParagraph"/>
        <w:numPr>
          <w:ilvl w:val="0"/>
          <w:numId w:val="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 means understanding.</w:t>
      </w:r>
    </w:p>
    <w:p w14:paraId="768C246B" w14:textId="59F714AA" w:rsidR="0013491C" w:rsidRPr="00044691" w:rsidRDefault="0013491C" w:rsidP="0042300D">
      <w:pPr>
        <w:pStyle w:val="ListParagraph"/>
        <w:numPr>
          <w:ilvl w:val="0"/>
          <w:numId w:val="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 comes from the original Greek word, “Phos</w:t>
      </w:r>
      <w:r w:rsidR="00044691" w:rsidRPr="00044691">
        <w:rPr>
          <w:rFonts w:asciiTheme="majorHAnsi" w:hAnsiTheme="majorHAnsi" w:cs="Verdana"/>
          <w:sz w:val="28"/>
          <w:szCs w:val="28"/>
        </w:rPr>
        <w:t>” It</w:t>
      </w:r>
      <w:r w:rsidRPr="00044691">
        <w:rPr>
          <w:rFonts w:asciiTheme="majorHAnsi" w:hAnsiTheme="majorHAnsi" w:cs="Verdana"/>
          <w:sz w:val="28"/>
          <w:szCs w:val="28"/>
        </w:rPr>
        <w:t xml:space="preserve"> means to shine or make manifest”</w:t>
      </w:r>
    </w:p>
    <w:p w14:paraId="795E0F5C" w14:textId="77777777" w:rsidR="0013491C" w:rsidRPr="00044691" w:rsidRDefault="0013491C" w:rsidP="0042300D">
      <w:pPr>
        <w:pStyle w:val="ListParagraph"/>
        <w:numPr>
          <w:ilvl w:val="0"/>
          <w:numId w:val="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One definition means “Of truth and it’s knowledge, together with the spiritual purity associated with it.”</w:t>
      </w:r>
    </w:p>
    <w:p w14:paraId="28802B3E" w14:textId="77777777" w:rsidR="0013491C" w:rsidRPr="00044691" w:rsidRDefault="0013491C" w:rsidP="0013491C">
      <w:pPr>
        <w:rPr>
          <w:rFonts w:asciiTheme="majorHAnsi" w:hAnsiTheme="majorHAnsi" w:cs="Verdana"/>
          <w:sz w:val="28"/>
          <w:szCs w:val="28"/>
        </w:rPr>
      </w:pPr>
    </w:p>
    <w:p w14:paraId="5807B5E0" w14:textId="77777777" w:rsidR="0013491C" w:rsidRPr="00044691" w:rsidRDefault="0013491C" w:rsidP="0051528B">
      <w:pPr>
        <w:pStyle w:val="ListParagraph"/>
        <w:numPr>
          <w:ilvl w:val="1"/>
          <w:numId w:val="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Before prayer to God can make a difference, there needs to come a shinning if you will in your understanding.</w:t>
      </w:r>
    </w:p>
    <w:p w14:paraId="3AD92FBC" w14:textId="21E81176" w:rsidR="0013491C" w:rsidRPr="00044691" w:rsidRDefault="0013491C" w:rsidP="0051528B">
      <w:pPr>
        <w:pStyle w:val="ListParagraph"/>
        <w:numPr>
          <w:ilvl w:val="1"/>
          <w:numId w:val="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There needs to come </w:t>
      </w:r>
      <w:r w:rsidR="00044691" w:rsidRPr="00044691">
        <w:rPr>
          <w:rFonts w:asciiTheme="majorHAnsi" w:hAnsiTheme="majorHAnsi" w:cs="Verdana"/>
          <w:sz w:val="28"/>
          <w:szCs w:val="28"/>
        </w:rPr>
        <w:t>enlightenment</w:t>
      </w:r>
      <w:r w:rsidRPr="00044691">
        <w:rPr>
          <w:rFonts w:asciiTheme="majorHAnsi" w:hAnsiTheme="majorHAnsi" w:cs="Verdana"/>
          <w:sz w:val="28"/>
          <w:szCs w:val="28"/>
        </w:rPr>
        <w:t>.</w:t>
      </w:r>
    </w:p>
    <w:p w14:paraId="39092593" w14:textId="77777777" w:rsidR="0013491C" w:rsidRPr="00044691" w:rsidRDefault="0013491C" w:rsidP="0013491C">
      <w:pPr>
        <w:rPr>
          <w:rFonts w:asciiTheme="majorHAnsi" w:hAnsiTheme="majorHAnsi" w:cs="Verdana"/>
          <w:sz w:val="28"/>
          <w:szCs w:val="28"/>
        </w:rPr>
      </w:pPr>
    </w:p>
    <w:p w14:paraId="2EF34FEC" w14:textId="77777777" w:rsidR="0013491C" w:rsidRPr="00044691" w:rsidRDefault="0013491C" w:rsidP="0013491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We call this enlightenment – Faith!</w:t>
      </w:r>
    </w:p>
    <w:p w14:paraId="474DCA34" w14:textId="77777777" w:rsidR="0013491C" w:rsidRPr="00044691" w:rsidRDefault="0013491C" w:rsidP="0013491C">
      <w:pPr>
        <w:rPr>
          <w:rFonts w:asciiTheme="majorHAnsi" w:hAnsiTheme="majorHAnsi" w:cs="Verdana"/>
          <w:sz w:val="28"/>
          <w:szCs w:val="28"/>
        </w:rPr>
      </w:pPr>
    </w:p>
    <w:p w14:paraId="0E5312F2" w14:textId="13920AE5" w:rsidR="0013491C" w:rsidRPr="00044691" w:rsidRDefault="0013491C" w:rsidP="0051528B">
      <w:pPr>
        <w:pStyle w:val="ListParagraph"/>
        <w:numPr>
          <w:ilvl w:val="0"/>
          <w:numId w:val="8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Faith you see </w:t>
      </w:r>
      <w:r w:rsidR="0051528B" w:rsidRPr="00044691">
        <w:rPr>
          <w:rFonts w:asciiTheme="majorHAnsi" w:hAnsiTheme="majorHAnsi" w:cs="Verdana"/>
          <w:sz w:val="28"/>
          <w:szCs w:val="28"/>
        </w:rPr>
        <w:t>supersedes</w:t>
      </w:r>
      <w:r w:rsidRPr="00044691">
        <w:rPr>
          <w:rFonts w:asciiTheme="majorHAnsi" w:hAnsiTheme="majorHAnsi" w:cs="Verdana"/>
          <w:sz w:val="28"/>
          <w:szCs w:val="28"/>
        </w:rPr>
        <w:t xml:space="preserve"> what the natural eye can see.</w:t>
      </w:r>
    </w:p>
    <w:p w14:paraId="240A9087" w14:textId="1D5CE316" w:rsidR="0013491C" w:rsidRPr="00044691" w:rsidRDefault="0013491C" w:rsidP="0051528B">
      <w:pPr>
        <w:pStyle w:val="ListParagraph"/>
        <w:numPr>
          <w:ilvl w:val="0"/>
          <w:numId w:val="8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It looks beyond the </w:t>
      </w:r>
      <w:r w:rsidR="0051528B" w:rsidRPr="00044691">
        <w:rPr>
          <w:rFonts w:asciiTheme="majorHAnsi" w:hAnsiTheme="majorHAnsi" w:cs="Verdana"/>
          <w:sz w:val="28"/>
          <w:szCs w:val="28"/>
        </w:rPr>
        <w:t>circumstances</w:t>
      </w:r>
      <w:r w:rsidRPr="00044691">
        <w:rPr>
          <w:rFonts w:asciiTheme="majorHAnsi" w:hAnsiTheme="majorHAnsi" w:cs="Verdana"/>
          <w:sz w:val="28"/>
          <w:szCs w:val="28"/>
        </w:rPr>
        <w:t xml:space="preserve"> at the moment and understands and receives Gods will for the situation.</w:t>
      </w:r>
    </w:p>
    <w:p w14:paraId="2F1B2B83" w14:textId="5D0FBC4B" w:rsidR="00116BAC" w:rsidRPr="00044691" w:rsidRDefault="00116BAC" w:rsidP="00116BA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Hebrews 11:6</w:t>
      </w:r>
      <w:r w:rsidR="0051528B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 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But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without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faith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it is impossible to please him: for he that cometh to God must believe that he is, and that he is a rewarder of them that diligently seek him.</w:t>
      </w:r>
    </w:p>
    <w:p w14:paraId="40611DE0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 word “Faith” as it is used here comes from the original Greek word “Pistis”.</w:t>
      </w:r>
    </w:p>
    <w:p w14:paraId="68C3F9AE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</w:p>
    <w:p w14:paraId="414E8A36" w14:textId="77777777" w:rsidR="00116BAC" w:rsidRPr="00044691" w:rsidRDefault="00116BAC" w:rsidP="0051528B">
      <w:pPr>
        <w:pStyle w:val="ListParagraph"/>
        <w:numPr>
          <w:ilvl w:val="0"/>
          <w:numId w:val="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This word means persuasion or moral conviction.</w:t>
      </w:r>
    </w:p>
    <w:p w14:paraId="7D191913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</w:p>
    <w:p w14:paraId="46E3D77A" w14:textId="77777777" w:rsidR="00116BAC" w:rsidRPr="00044691" w:rsidRDefault="00116BAC" w:rsidP="0051528B">
      <w:pPr>
        <w:pStyle w:val="ListParagraph"/>
        <w:numPr>
          <w:ilvl w:val="0"/>
          <w:numId w:val="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You see… Faith is more than an idle thought or simple hope for something.</w:t>
      </w:r>
    </w:p>
    <w:p w14:paraId="2DCE3A9D" w14:textId="77777777" w:rsidR="00116BAC" w:rsidRPr="00044691" w:rsidRDefault="00116BAC" w:rsidP="0051528B">
      <w:pPr>
        <w:pStyle w:val="ListParagraph"/>
        <w:numPr>
          <w:ilvl w:val="0"/>
          <w:numId w:val="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 is a Conviction.</w:t>
      </w:r>
    </w:p>
    <w:p w14:paraId="5BAB63F6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</w:p>
    <w:p w14:paraId="5926C6C8" w14:textId="12C59D73" w:rsidR="00116BAC" w:rsidRPr="00044691" w:rsidRDefault="00116BAC" w:rsidP="0051528B">
      <w:pPr>
        <w:pStyle w:val="ListParagraph"/>
        <w:numPr>
          <w:ilvl w:val="1"/>
          <w:numId w:val="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Men die in the </w:t>
      </w:r>
      <w:r w:rsidR="00044691" w:rsidRPr="00044691">
        <w:rPr>
          <w:rFonts w:asciiTheme="majorHAnsi" w:hAnsiTheme="majorHAnsi" w:cs="Verdana"/>
          <w:sz w:val="28"/>
          <w:szCs w:val="28"/>
        </w:rPr>
        <w:t>battlefield</w:t>
      </w:r>
      <w:r w:rsidRPr="00044691">
        <w:rPr>
          <w:rFonts w:asciiTheme="majorHAnsi" w:hAnsiTheme="majorHAnsi" w:cs="Verdana"/>
          <w:sz w:val="28"/>
          <w:szCs w:val="28"/>
        </w:rPr>
        <w:t xml:space="preserve"> because of a conviction.</w:t>
      </w:r>
    </w:p>
    <w:p w14:paraId="3FA4CE82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</w:p>
    <w:p w14:paraId="309321A0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Conviction is something that you might have that the rest of the world may not have.</w:t>
      </w:r>
    </w:p>
    <w:p w14:paraId="177DCD25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</w:p>
    <w:p w14:paraId="5033CBFF" w14:textId="77777777" w:rsidR="00116BAC" w:rsidRPr="00044691" w:rsidRDefault="00116BAC" w:rsidP="0051528B">
      <w:pPr>
        <w:pStyle w:val="ListParagraph"/>
        <w:numPr>
          <w:ilvl w:val="0"/>
          <w:numId w:val="1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You believe something regardless of what the rest of the world believes.</w:t>
      </w:r>
    </w:p>
    <w:p w14:paraId="6E25E162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</w:p>
    <w:p w14:paraId="3E444E15" w14:textId="0DCF7696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So when we pray, we realize that prayer is more than </w:t>
      </w:r>
      <w:r w:rsidR="0051528B" w:rsidRPr="00044691">
        <w:rPr>
          <w:rFonts w:asciiTheme="majorHAnsi" w:hAnsiTheme="majorHAnsi" w:cs="Verdana"/>
          <w:sz w:val="28"/>
          <w:szCs w:val="28"/>
        </w:rPr>
        <w:t>rattling</w:t>
      </w:r>
      <w:r w:rsidRPr="00044691">
        <w:rPr>
          <w:rFonts w:asciiTheme="majorHAnsi" w:hAnsiTheme="majorHAnsi" w:cs="Verdana"/>
          <w:sz w:val="28"/>
          <w:szCs w:val="28"/>
        </w:rPr>
        <w:t xml:space="preserve"> off a bunch of words.</w:t>
      </w:r>
    </w:p>
    <w:p w14:paraId="5D74619B" w14:textId="77777777" w:rsidR="00116BAC" w:rsidRPr="00044691" w:rsidRDefault="00116BAC" w:rsidP="0051528B">
      <w:pPr>
        <w:pStyle w:val="ListParagraph"/>
        <w:numPr>
          <w:ilvl w:val="0"/>
          <w:numId w:val="1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It’s more than a repetition of memorized prayers.</w:t>
      </w:r>
    </w:p>
    <w:p w14:paraId="1CAA86F2" w14:textId="77777777" w:rsidR="0051528B" w:rsidRPr="00044691" w:rsidRDefault="0051528B" w:rsidP="00116BAC">
      <w:pPr>
        <w:rPr>
          <w:rFonts w:asciiTheme="majorHAnsi" w:hAnsiTheme="majorHAnsi" w:cs="Verdana"/>
          <w:sz w:val="28"/>
          <w:szCs w:val="28"/>
        </w:rPr>
      </w:pPr>
    </w:p>
    <w:p w14:paraId="54D15950" w14:textId="77777777" w:rsidR="00116BAC" w:rsidRPr="00044691" w:rsidRDefault="00116BAC" w:rsidP="0051528B">
      <w:pPr>
        <w:pStyle w:val="ListParagraph"/>
        <w:numPr>
          <w:ilvl w:val="0"/>
          <w:numId w:val="1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Prayer is something that releases our faith in our Heavenly Father.</w:t>
      </w:r>
    </w:p>
    <w:p w14:paraId="7E5C4260" w14:textId="77777777" w:rsidR="00116BAC" w:rsidRPr="00044691" w:rsidRDefault="00116BAC" w:rsidP="0051528B">
      <w:pPr>
        <w:pStyle w:val="ListParagraph"/>
        <w:numPr>
          <w:ilvl w:val="0"/>
          <w:numId w:val="1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 is something that connects us with the miraculous.</w:t>
      </w:r>
    </w:p>
    <w:p w14:paraId="346B67CB" w14:textId="1FA2CD21" w:rsidR="00116BAC" w:rsidRPr="00044691" w:rsidRDefault="00116BAC" w:rsidP="0051528B">
      <w:pPr>
        <w:pStyle w:val="ListParagraph"/>
        <w:numPr>
          <w:ilvl w:val="0"/>
          <w:numId w:val="1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It is something that causes our human and carnal thinking to reach into the </w:t>
      </w:r>
      <w:r w:rsidR="007735FD" w:rsidRPr="00044691">
        <w:rPr>
          <w:rFonts w:asciiTheme="majorHAnsi" w:hAnsiTheme="majorHAnsi" w:cs="Verdana"/>
          <w:sz w:val="28"/>
          <w:szCs w:val="28"/>
        </w:rPr>
        <w:t>realm</w:t>
      </w:r>
      <w:r w:rsidRPr="00044691">
        <w:rPr>
          <w:rFonts w:asciiTheme="majorHAnsi" w:hAnsiTheme="majorHAnsi" w:cs="Verdana"/>
          <w:sz w:val="28"/>
          <w:szCs w:val="28"/>
        </w:rPr>
        <w:t xml:space="preserve"> of the miraculous by means of Faith.</w:t>
      </w:r>
    </w:p>
    <w:p w14:paraId="06D53691" w14:textId="77777777" w:rsidR="0051528B" w:rsidRPr="00044691" w:rsidRDefault="0051528B" w:rsidP="00116BAC">
      <w:pPr>
        <w:rPr>
          <w:rFonts w:asciiTheme="majorHAnsi" w:hAnsiTheme="majorHAnsi" w:cs="Verdana"/>
          <w:sz w:val="28"/>
          <w:szCs w:val="28"/>
        </w:rPr>
      </w:pPr>
    </w:p>
    <w:p w14:paraId="1779A799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Someone may say, “Well my situation is too big.”</w:t>
      </w:r>
    </w:p>
    <w:p w14:paraId="311F4BAF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Really?</w:t>
      </w:r>
    </w:p>
    <w:p w14:paraId="18A74DC5" w14:textId="77777777" w:rsidR="00116BAC" w:rsidRPr="00044691" w:rsidRDefault="00116BAC" w:rsidP="0051528B">
      <w:pPr>
        <w:pStyle w:val="ListParagraph"/>
        <w:numPr>
          <w:ilvl w:val="0"/>
          <w:numId w:val="11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It’s bigger than God?</w:t>
      </w:r>
    </w:p>
    <w:p w14:paraId="655F4632" w14:textId="77777777" w:rsidR="00116BAC" w:rsidRPr="00044691" w:rsidRDefault="00116BAC" w:rsidP="0051528B">
      <w:pPr>
        <w:pStyle w:val="ListParagraph"/>
        <w:numPr>
          <w:ilvl w:val="0"/>
          <w:numId w:val="11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It’s bigger than the one who sits on the Throne of Heaven?</w:t>
      </w:r>
    </w:p>
    <w:p w14:paraId="1314DEE2" w14:textId="1E65C71F" w:rsidR="00116BAC" w:rsidRPr="00044691" w:rsidRDefault="00116BAC" w:rsidP="0051528B">
      <w:pPr>
        <w:pStyle w:val="ListParagraph"/>
        <w:numPr>
          <w:ilvl w:val="0"/>
          <w:numId w:val="11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It’s bigger than the one who holds the universe in </w:t>
      </w:r>
      <w:r w:rsidR="00044691" w:rsidRPr="00044691">
        <w:rPr>
          <w:rFonts w:asciiTheme="majorHAnsi" w:hAnsiTheme="majorHAnsi" w:cs="Verdana"/>
          <w:sz w:val="28"/>
          <w:szCs w:val="28"/>
        </w:rPr>
        <w:t>its</w:t>
      </w:r>
      <w:r w:rsidRPr="00044691">
        <w:rPr>
          <w:rFonts w:asciiTheme="majorHAnsi" w:hAnsiTheme="majorHAnsi" w:cs="Verdana"/>
          <w:sz w:val="28"/>
          <w:szCs w:val="28"/>
        </w:rPr>
        <w:t xml:space="preserve"> place?</w:t>
      </w:r>
    </w:p>
    <w:p w14:paraId="22B73B1A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</w:p>
    <w:p w14:paraId="6A63145B" w14:textId="77777777" w:rsidR="00116BAC" w:rsidRPr="00044691" w:rsidRDefault="00116BAC" w:rsidP="00116BA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Here me, there is nothing that is too hard for our God!</w:t>
      </w:r>
    </w:p>
    <w:p w14:paraId="7610E4EF" w14:textId="77777777" w:rsidR="00116BAC" w:rsidRPr="00044691" w:rsidRDefault="00116BAC" w:rsidP="0051528B">
      <w:pPr>
        <w:pStyle w:val="ListParagraph"/>
        <w:numPr>
          <w:ilvl w:val="0"/>
          <w:numId w:val="1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There is nothing that He cannot do for you today.</w:t>
      </w:r>
    </w:p>
    <w:p w14:paraId="012BAB06" w14:textId="77777777" w:rsidR="00116BAC" w:rsidRPr="00044691" w:rsidRDefault="00881E89" w:rsidP="0051528B">
      <w:pPr>
        <w:pStyle w:val="ListParagraph"/>
        <w:numPr>
          <w:ilvl w:val="0"/>
          <w:numId w:val="1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You may have all of Hell coming against your life today, but understand today…</w:t>
      </w:r>
    </w:p>
    <w:p w14:paraId="034CC4F3" w14:textId="2F16CF99" w:rsidR="00881E89" w:rsidRPr="00044691" w:rsidRDefault="0051528B" w:rsidP="0051528B">
      <w:pPr>
        <w:pStyle w:val="ListParagraph"/>
        <w:numPr>
          <w:ilvl w:val="0"/>
          <w:numId w:val="1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“</w:t>
      </w:r>
      <w:r w:rsidR="00881E89" w:rsidRPr="00044691">
        <w:rPr>
          <w:rFonts w:asciiTheme="majorHAnsi" w:hAnsiTheme="majorHAnsi" w:cs="Verdana"/>
          <w:sz w:val="28"/>
          <w:szCs w:val="28"/>
        </w:rPr>
        <w:t>The God of Heaven knows your name!</w:t>
      </w:r>
      <w:r w:rsidRPr="00044691">
        <w:rPr>
          <w:rFonts w:asciiTheme="majorHAnsi" w:hAnsiTheme="majorHAnsi" w:cs="Verdana"/>
          <w:sz w:val="28"/>
          <w:szCs w:val="28"/>
        </w:rPr>
        <w:t>”</w:t>
      </w:r>
    </w:p>
    <w:p w14:paraId="332C417F" w14:textId="77777777" w:rsidR="00881E89" w:rsidRPr="00044691" w:rsidRDefault="00881E89" w:rsidP="00116BAC">
      <w:pPr>
        <w:rPr>
          <w:rFonts w:asciiTheme="majorHAnsi" w:hAnsiTheme="majorHAnsi" w:cs="Verdana"/>
          <w:sz w:val="28"/>
          <w:szCs w:val="28"/>
        </w:rPr>
      </w:pPr>
    </w:p>
    <w:p w14:paraId="43D97259" w14:textId="214CD389" w:rsidR="00881E89" w:rsidRPr="00044691" w:rsidRDefault="00881E89" w:rsidP="00881E89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Matthew 7:11</w:t>
      </w:r>
    </w:p>
    <w:p w14:paraId="08049D49" w14:textId="77777777" w:rsidR="00881E89" w:rsidRPr="00044691" w:rsidRDefault="00881E89" w:rsidP="00881E89">
      <w:pPr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If ye then, being evil, know how to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give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good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gifts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unto your children, how much more shall your Father which is in heaven give good things to them that ask him?</w:t>
      </w:r>
    </w:p>
    <w:p w14:paraId="3412A654" w14:textId="77777777" w:rsidR="00881E89" w:rsidRPr="00044691" w:rsidRDefault="00881E89" w:rsidP="00881E89">
      <w:pPr>
        <w:rPr>
          <w:rFonts w:asciiTheme="majorHAnsi" w:hAnsiTheme="majorHAnsi" w:cs="Verdana"/>
          <w:sz w:val="28"/>
          <w:szCs w:val="28"/>
        </w:rPr>
      </w:pPr>
    </w:p>
    <w:p w14:paraId="4A83AFD1" w14:textId="7F5D0FB0" w:rsidR="00881E89" w:rsidRPr="00044691" w:rsidRDefault="00881E89" w:rsidP="0051528B">
      <w:pPr>
        <w:pStyle w:val="ListParagraph"/>
        <w:numPr>
          <w:ilvl w:val="0"/>
          <w:numId w:val="1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So we understand today that to pray means to </w:t>
      </w:r>
      <w:r w:rsidR="00044691" w:rsidRPr="00044691">
        <w:rPr>
          <w:rFonts w:asciiTheme="majorHAnsi" w:hAnsiTheme="majorHAnsi" w:cs="Verdana"/>
          <w:sz w:val="28"/>
          <w:szCs w:val="28"/>
        </w:rPr>
        <w:t>understand</w:t>
      </w:r>
      <w:r w:rsidRPr="00044691">
        <w:rPr>
          <w:rFonts w:asciiTheme="majorHAnsi" w:hAnsiTheme="majorHAnsi" w:cs="Verdana"/>
          <w:sz w:val="28"/>
          <w:szCs w:val="28"/>
        </w:rPr>
        <w:t xml:space="preserve"> that He wants to bless us.</w:t>
      </w:r>
    </w:p>
    <w:p w14:paraId="38FCD3D2" w14:textId="77777777" w:rsidR="00881E89" w:rsidRPr="00044691" w:rsidRDefault="00881E89" w:rsidP="0051528B">
      <w:pPr>
        <w:pStyle w:val="ListParagraph"/>
        <w:numPr>
          <w:ilvl w:val="0"/>
          <w:numId w:val="1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 means to understand that He has the power to change our situation.</w:t>
      </w:r>
    </w:p>
    <w:p w14:paraId="5656F289" w14:textId="77777777" w:rsidR="00881E89" w:rsidRPr="00044691" w:rsidRDefault="00881E89" w:rsidP="0051528B">
      <w:pPr>
        <w:pStyle w:val="ListParagraph"/>
        <w:numPr>
          <w:ilvl w:val="0"/>
          <w:numId w:val="1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 means to have faith for a miracle when the situation at hand looks it’s darkest.</w:t>
      </w:r>
    </w:p>
    <w:p w14:paraId="72761E67" w14:textId="77777777" w:rsidR="00881E89" w:rsidRPr="00044691" w:rsidRDefault="00881E89" w:rsidP="00881E89">
      <w:pPr>
        <w:rPr>
          <w:rFonts w:asciiTheme="majorHAnsi" w:hAnsiTheme="majorHAnsi" w:cs="Verdana"/>
          <w:sz w:val="28"/>
          <w:szCs w:val="28"/>
        </w:rPr>
      </w:pPr>
    </w:p>
    <w:p w14:paraId="38794F67" w14:textId="5B3D9E14" w:rsidR="00881E89" w:rsidRPr="00044691" w:rsidRDefault="00881E89" w:rsidP="00881E89">
      <w:pPr>
        <w:rPr>
          <w:rFonts w:asciiTheme="majorHAnsi" w:hAnsiTheme="majorHAnsi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Then vs 9 </w:t>
      </w:r>
      <w:r w:rsidR="00044691" w:rsidRPr="00044691">
        <w:rPr>
          <w:rFonts w:asciiTheme="majorHAnsi" w:hAnsiTheme="majorHAnsi" w:cs="Verdana"/>
          <w:sz w:val="28"/>
          <w:szCs w:val="28"/>
        </w:rPr>
        <w:t>tell</w:t>
      </w:r>
      <w:r w:rsidR="00044691">
        <w:rPr>
          <w:rFonts w:asciiTheme="majorHAnsi" w:hAnsiTheme="majorHAnsi" w:cs="Verdana"/>
          <w:sz w:val="28"/>
          <w:szCs w:val="28"/>
        </w:rPr>
        <w:t>s</w:t>
      </w:r>
      <w:r w:rsidRPr="00044691">
        <w:rPr>
          <w:rFonts w:asciiTheme="majorHAnsi" w:hAnsiTheme="majorHAnsi" w:cs="Verdana"/>
          <w:sz w:val="28"/>
          <w:szCs w:val="28"/>
        </w:rPr>
        <w:t xml:space="preserve"> us </w:t>
      </w:r>
      <w:r w:rsidRPr="00044691">
        <w:rPr>
          <w:rFonts w:asciiTheme="majorHAnsi" w:hAnsiTheme="majorHAnsi"/>
          <w:sz w:val="28"/>
          <w:szCs w:val="28"/>
        </w:rPr>
        <w:t>Hallowed be thy name.</w:t>
      </w:r>
    </w:p>
    <w:p w14:paraId="20E7F12B" w14:textId="77777777" w:rsidR="00881E89" w:rsidRPr="00044691" w:rsidRDefault="00881E89" w:rsidP="0051528B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This word Hallowed is not used anywhere else in the scripture except in this reading in Matt and LK.</w:t>
      </w:r>
    </w:p>
    <w:p w14:paraId="1F1EF69F" w14:textId="77777777" w:rsidR="0051528B" w:rsidRPr="00044691" w:rsidRDefault="0051528B" w:rsidP="00881E89">
      <w:pPr>
        <w:rPr>
          <w:rFonts w:asciiTheme="majorHAnsi" w:hAnsiTheme="majorHAnsi"/>
          <w:sz w:val="28"/>
          <w:szCs w:val="28"/>
        </w:rPr>
      </w:pPr>
    </w:p>
    <w:p w14:paraId="7D1BD4C9" w14:textId="77777777" w:rsidR="00881E89" w:rsidRPr="00044691" w:rsidRDefault="00881E89" w:rsidP="00881E89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Hallow means Holy!</w:t>
      </w:r>
    </w:p>
    <w:p w14:paraId="2FBF1EE1" w14:textId="77777777" w:rsidR="00881E89" w:rsidRPr="00044691" w:rsidRDefault="00881E89" w:rsidP="0051528B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It means separate from profane things and dedicated to God.</w:t>
      </w:r>
    </w:p>
    <w:p w14:paraId="52105AF4" w14:textId="77777777" w:rsidR="00881E89" w:rsidRPr="00044691" w:rsidRDefault="00881E89" w:rsidP="00881E89">
      <w:pPr>
        <w:rPr>
          <w:rFonts w:asciiTheme="majorHAnsi" w:hAnsiTheme="majorHAnsi"/>
          <w:sz w:val="28"/>
          <w:szCs w:val="28"/>
        </w:rPr>
      </w:pPr>
    </w:p>
    <w:p w14:paraId="587E2BD7" w14:textId="49903318" w:rsidR="00881E89" w:rsidRPr="00044691" w:rsidRDefault="0051528B" w:rsidP="00881E89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It’s</w:t>
      </w:r>
      <w:r w:rsidR="00881E89" w:rsidRPr="00044691">
        <w:rPr>
          <w:rFonts w:asciiTheme="majorHAnsi" w:hAnsiTheme="majorHAnsi"/>
          <w:sz w:val="28"/>
          <w:szCs w:val="28"/>
        </w:rPr>
        <w:t xml:space="preserve"> important for us to understand something about His name!</w:t>
      </w:r>
    </w:p>
    <w:p w14:paraId="7B64B1D7" w14:textId="77777777" w:rsidR="00D94820" w:rsidRPr="00044691" w:rsidRDefault="00D94820" w:rsidP="00881E89">
      <w:pPr>
        <w:rPr>
          <w:rFonts w:asciiTheme="majorHAnsi" w:hAnsiTheme="majorHAnsi"/>
          <w:color w:val="FF0000"/>
          <w:sz w:val="28"/>
          <w:szCs w:val="28"/>
        </w:rPr>
      </w:pPr>
    </w:p>
    <w:p w14:paraId="78611BB7" w14:textId="3F714300" w:rsidR="00D94820" w:rsidRPr="00044691" w:rsidRDefault="00D94820" w:rsidP="005152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 xml:space="preserve">Matthew </w:t>
      </w:r>
      <w:r w:rsidR="00044691" w:rsidRPr="00044691">
        <w:rPr>
          <w:rFonts w:asciiTheme="majorHAnsi" w:hAnsiTheme="majorHAnsi" w:cs="Verdana"/>
          <w:bCs/>
          <w:color w:val="FF0000"/>
          <w:sz w:val="28"/>
          <w:szCs w:val="28"/>
        </w:rPr>
        <w:t>1:21</w:t>
      </w:r>
      <w:r w:rsidR="00044691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And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she shall bring forth a son, and thou shalt call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his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Jesus: for he shall save his people from their sins.</w:t>
      </w:r>
    </w:p>
    <w:p w14:paraId="40714280" w14:textId="77777777" w:rsidR="00881E89" w:rsidRPr="00044691" w:rsidRDefault="00881E89" w:rsidP="00881E89">
      <w:pPr>
        <w:rPr>
          <w:rFonts w:asciiTheme="majorHAnsi" w:hAnsiTheme="majorHAnsi"/>
          <w:color w:val="FF0000"/>
          <w:sz w:val="28"/>
          <w:szCs w:val="28"/>
        </w:rPr>
      </w:pPr>
    </w:p>
    <w:p w14:paraId="3F2969D5" w14:textId="5FCCE215" w:rsidR="0051528B" w:rsidRPr="00044691" w:rsidRDefault="00D94820" w:rsidP="005152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 xml:space="preserve">Luke </w:t>
      </w:r>
      <w:r w:rsidR="00044691" w:rsidRPr="00044691">
        <w:rPr>
          <w:rFonts w:asciiTheme="majorHAnsi" w:hAnsiTheme="majorHAnsi" w:cs="Verdana"/>
          <w:bCs/>
          <w:color w:val="FF0000"/>
          <w:sz w:val="28"/>
          <w:szCs w:val="28"/>
        </w:rPr>
        <w:t>2:21</w:t>
      </w:r>
      <w:r w:rsidR="00044691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And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when eight days were accomplished for the circumcising of the child,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his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was called Jesus, which was so named of the angel before he was conceived in the womb.</w:t>
      </w:r>
    </w:p>
    <w:p w14:paraId="0B8629D5" w14:textId="77777777" w:rsidR="0051528B" w:rsidRPr="00044691" w:rsidRDefault="0051528B" w:rsidP="0051528B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</w:p>
    <w:p w14:paraId="7792313D" w14:textId="3545CD31" w:rsidR="00881E89" w:rsidRPr="00044691" w:rsidRDefault="00881E89" w:rsidP="005152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 xml:space="preserve">Acts </w:t>
      </w:r>
      <w:r w:rsidR="00044691" w:rsidRPr="00044691">
        <w:rPr>
          <w:rFonts w:asciiTheme="majorHAnsi" w:hAnsiTheme="majorHAnsi" w:cs="Verdana"/>
          <w:bCs/>
          <w:color w:val="FF0000"/>
          <w:sz w:val="28"/>
          <w:szCs w:val="28"/>
        </w:rPr>
        <w:t>4:12</w:t>
      </w:r>
      <w:r w:rsidR="00044691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Neither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is there salvation in any other: for there is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none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other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under heaven given among men, whereby we must be saved.</w:t>
      </w:r>
    </w:p>
    <w:p w14:paraId="3E77E034" w14:textId="77777777" w:rsidR="00D94820" w:rsidRPr="00044691" w:rsidRDefault="00D94820" w:rsidP="00881E89">
      <w:pPr>
        <w:rPr>
          <w:rFonts w:asciiTheme="majorHAnsi" w:hAnsiTheme="majorHAnsi" w:cs="Verdana"/>
          <w:color w:val="FF0000"/>
          <w:sz w:val="28"/>
          <w:szCs w:val="28"/>
        </w:rPr>
      </w:pPr>
    </w:p>
    <w:p w14:paraId="2F9EBEAD" w14:textId="30FE15FC" w:rsidR="00D94820" w:rsidRPr="00044691" w:rsidRDefault="00D94820" w:rsidP="005152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 xml:space="preserve">Acts </w:t>
      </w:r>
      <w:r w:rsidR="00044691" w:rsidRPr="00044691">
        <w:rPr>
          <w:rFonts w:asciiTheme="majorHAnsi" w:hAnsiTheme="majorHAnsi" w:cs="Verdana"/>
          <w:bCs/>
          <w:color w:val="FF0000"/>
          <w:sz w:val="28"/>
          <w:szCs w:val="28"/>
        </w:rPr>
        <w:t>10:43</w:t>
      </w:r>
      <w:r w:rsidR="00044691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To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him give all the prophets witness, that through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his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whosoever believeth in him shall receive remission of sins.</w:t>
      </w:r>
    </w:p>
    <w:p w14:paraId="7805AFC3" w14:textId="77777777" w:rsidR="00881E89" w:rsidRPr="00044691" w:rsidRDefault="00881E89" w:rsidP="00881E89">
      <w:pPr>
        <w:rPr>
          <w:rFonts w:asciiTheme="majorHAnsi" w:hAnsiTheme="majorHAnsi" w:cs="Verdana"/>
          <w:color w:val="FF0000"/>
          <w:sz w:val="28"/>
          <w:szCs w:val="28"/>
        </w:rPr>
      </w:pPr>
    </w:p>
    <w:p w14:paraId="3BA48944" w14:textId="5D2F883B" w:rsidR="00D94820" w:rsidRPr="00044691" w:rsidRDefault="00D94820" w:rsidP="005152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 xml:space="preserve">Luke </w:t>
      </w:r>
      <w:r w:rsidR="00044691" w:rsidRPr="00044691">
        <w:rPr>
          <w:rFonts w:asciiTheme="majorHAnsi" w:hAnsiTheme="majorHAnsi" w:cs="Verdana"/>
          <w:bCs/>
          <w:color w:val="FF0000"/>
          <w:sz w:val="28"/>
          <w:szCs w:val="28"/>
        </w:rPr>
        <w:t>24:47</w:t>
      </w:r>
      <w:r w:rsidR="00044691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And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that repentance and remission of sins should be preached in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his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among all nations, beginning at Jerusalem.</w:t>
      </w:r>
    </w:p>
    <w:p w14:paraId="3232CCC5" w14:textId="77777777" w:rsidR="00D94820" w:rsidRPr="00044691" w:rsidRDefault="00D94820" w:rsidP="00D94820">
      <w:pPr>
        <w:rPr>
          <w:rFonts w:asciiTheme="majorHAnsi" w:hAnsiTheme="majorHAnsi" w:cs="Verdana"/>
          <w:color w:val="FF0000"/>
          <w:sz w:val="28"/>
          <w:szCs w:val="28"/>
        </w:rPr>
      </w:pPr>
    </w:p>
    <w:p w14:paraId="627AD20E" w14:textId="125F42B6" w:rsidR="00881E89" w:rsidRPr="00044691" w:rsidRDefault="00D94820" w:rsidP="005152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 xml:space="preserve">Hebrews </w:t>
      </w:r>
      <w:r w:rsidR="00044691" w:rsidRPr="00044691">
        <w:rPr>
          <w:rFonts w:asciiTheme="majorHAnsi" w:hAnsiTheme="majorHAnsi" w:cs="Verdana"/>
          <w:bCs/>
          <w:color w:val="FF0000"/>
          <w:sz w:val="28"/>
          <w:szCs w:val="28"/>
        </w:rPr>
        <w:t>13:15</w:t>
      </w:r>
      <w:r w:rsidR="00044691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By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him therefore let us offer the sacrifice of praise to God continually, that is, the fruit of our lips giving thanks to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his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>.</w:t>
      </w:r>
    </w:p>
    <w:p w14:paraId="1CD949D1" w14:textId="77777777" w:rsidR="00D94820" w:rsidRPr="00044691" w:rsidRDefault="00D94820" w:rsidP="00D94820">
      <w:pPr>
        <w:rPr>
          <w:rFonts w:asciiTheme="majorHAnsi" w:hAnsiTheme="majorHAnsi"/>
          <w:sz w:val="28"/>
          <w:szCs w:val="28"/>
        </w:rPr>
      </w:pPr>
    </w:p>
    <w:p w14:paraId="56F18B86" w14:textId="77777777" w:rsidR="00881E89" w:rsidRPr="00044691" w:rsidRDefault="00D94820" w:rsidP="00881E89">
      <w:p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We understand today that it is only through the Authority of the name of Jesus that we can have salvation.</w:t>
      </w:r>
    </w:p>
    <w:p w14:paraId="0B828127" w14:textId="77777777" w:rsidR="00D94820" w:rsidRPr="00044691" w:rsidRDefault="00D94820" w:rsidP="00881E89">
      <w:pPr>
        <w:rPr>
          <w:rFonts w:asciiTheme="majorHAnsi" w:hAnsiTheme="majorHAnsi"/>
          <w:sz w:val="28"/>
          <w:szCs w:val="28"/>
        </w:rPr>
      </w:pPr>
    </w:p>
    <w:p w14:paraId="28A1771B" w14:textId="37534E87" w:rsidR="00D94820" w:rsidRPr="00044691" w:rsidRDefault="00D94820" w:rsidP="0051528B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lastRenderedPageBreak/>
        <w:t xml:space="preserve">If it </w:t>
      </w:r>
      <w:r w:rsidR="00044691" w:rsidRPr="00044691">
        <w:rPr>
          <w:rFonts w:asciiTheme="majorHAnsi" w:hAnsiTheme="majorHAnsi"/>
          <w:sz w:val="28"/>
          <w:szCs w:val="28"/>
        </w:rPr>
        <w:t>were</w:t>
      </w:r>
      <w:r w:rsidRPr="00044691">
        <w:rPr>
          <w:rFonts w:asciiTheme="majorHAnsi" w:hAnsiTheme="majorHAnsi"/>
          <w:sz w:val="28"/>
          <w:szCs w:val="28"/>
        </w:rPr>
        <w:t xml:space="preserve"> not for Him, there would be no hope for us today.</w:t>
      </w:r>
    </w:p>
    <w:p w14:paraId="55631AA7" w14:textId="77777777" w:rsidR="00D94820" w:rsidRPr="00044691" w:rsidRDefault="00D94820" w:rsidP="0051528B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>We would all be lost.</w:t>
      </w:r>
    </w:p>
    <w:p w14:paraId="56025C52" w14:textId="6FADBC35" w:rsidR="00D94820" w:rsidRPr="00044691" w:rsidRDefault="00D94820" w:rsidP="0051528B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044691">
        <w:rPr>
          <w:rFonts w:asciiTheme="majorHAnsi" w:hAnsiTheme="majorHAnsi"/>
          <w:sz w:val="28"/>
          <w:szCs w:val="28"/>
        </w:rPr>
        <w:t xml:space="preserve">There is not one person in this world that is good enough to make it to Heaven on </w:t>
      </w:r>
      <w:r w:rsidR="00044691" w:rsidRPr="00044691">
        <w:rPr>
          <w:rFonts w:asciiTheme="majorHAnsi" w:hAnsiTheme="majorHAnsi"/>
          <w:sz w:val="28"/>
          <w:szCs w:val="28"/>
        </w:rPr>
        <w:t>his or her</w:t>
      </w:r>
      <w:r w:rsidRPr="00044691">
        <w:rPr>
          <w:rFonts w:asciiTheme="majorHAnsi" w:hAnsiTheme="majorHAnsi"/>
          <w:sz w:val="28"/>
          <w:szCs w:val="28"/>
        </w:rPr>
        <w:t xml:space="preserve"> own.</w:t>
      </w:r>
    </w:p>
    <w:p w14:paraId="339CA5F5" w14:textId="77777777" w:rsidR="00D94820" w:rsidRPr="00044691" w:rsidRDefault="00D94820" w:rsidP="00881E89">
      <w:pPr>
        <w:rPr>
          <w:rFonts w:asciiTheme="majorHAnsi" w:hAnsiTheme="majorHAnsi"/>
          <w:sz w:val="28"/>
          <w:szCs w:val="28"/>
        </w:rPr>
      </w:pPr>
    </w:p>
    <w:p w14:paraId="33F5E891" w14:textId="77777777" w:rsidR="00044691" w:rsidRDefault="00D94820" w:rsidP="00044691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Romans 3:10</w:t>
      </w:r>
    </w:p>
    <w:p w14:paraId="1DE172B4" w14:textId="7BE7BED7" w:rsidR="00D94820" w:rsidRPr="00044691" w:rsidRDefault="00D94820" w:rsidP="00044691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As it is written, There is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none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righteous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>, no, not one:</w:t>
      </w:r>
    </w:p>
    <w:p w14:paraId="6CFA2E2B" w14:textId="77777777" w:rsidR="00D94820" w:rsidRPr="00044691" w:rsidRDefault="00D94820" w:rsidP="00D94820">
      <w:pPr>
        <w:rPr>
          <w:rFonts w:asciiTheme="majorHAnsi" w:hAnsiTheme="majorHAnsi" w:cs="Verdana"/>
          <w:sz w:val="28"/>
          <w:szCs w:val="28"/>
        </w:rPr>
      </w:pPr>
    </w:p>
    <w:p w14:paraId="54CA0C19" w14:textId="77777777" w:rsidR="00D94820" w:rsidRPr="00044691" w:rsidRDefault="00D94820" w:rsidP="0051528B">
      <w:pPr>
        <w:pStyle w:val="ListParagraph"/>
        <w:numPr>
          <w:ilvl w:val="0"/>
          <w:numId w:val="1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We understand today that we are dependent on the Name of Jesus.</w:t>
      </w:r>
    </w:p>
    <w:p w14:paraId="663F0B3F" w14:textId="77777777" w:rsidR="00D94820" w:rsidRPr="00044691" w:rsidRDefault="00D94820" w:rsidP="00D94820">
      <w:pPr>
        <w:rPr>
          <w:rFonts w:asciiTheme="majorHAnsi" w:hAnsiTheme="majorHAnsi" w:cs="Verdana"/>
          <w:sz w:val="28"/>
          <w:szCs w:val="28"/>
        </w:rPr>
      </w:pPr>
    </w:p>
    <w:p w14:paraId="6B8F087F" w14:textId="77777777" w:rsidR="00044691" w:rsidRDefault="003034CC" w:rsidP="007735F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In the Old Testament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</w:p>
    <w:p w14:paraId="4E205996" w14:textId="6945DBCE" w:rsidR="00D94820" w:rsidRPr="00044691" w:rsidRDefault="003034CC" w:rsidP="007735F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Deuteronomy 5:11</w:t>
      </w:r>
      <w:r w:rsidR="00044691" w:rsidRPr="00044691">
        <w:rPr>
          <w:rFonts w:asciiTheme="majorHAnsi" w:hAnsiTheme="majorHAnsi" w:cs="Times New Roman"/>
          <w:color w:val="FF0000"/>
          <w:sz w:val="28"/>
          <w:szCs w:val="28"/>
        </w:rPr>
        <w:t xml:space="preserve"> Thou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shalt not </w:t>
      </w:r>
      <w:r w:rsidR="007735FD" w:rsidRPr="00044691">
        <w:rPr>
          <w:rFonts w:asciiTheme="majorHAnsi" w:hAnsiTheme="majorHAnsi" w:cs="Verdana"/>
          <w:color w:val="FF0000"/>
          <w:sz w:val="28"/>
          <w:szCs w:val="28"/>
        </w:rPr>
        <w:t xml:space="preserve">  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take the name of the Lord thy God in vain: for the Lord will not hold him guiltless that taketh his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in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vain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>.</w:t>
      </w:r>
    </w:p>
    <w:p w14:paraId="4A19C0A2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</w:p>
    <w:p w14:paraId="58FFEB54" w14:textId="77777777" w:rsidR="003034CC" w:rsidRPr="00044691" w:rsidRDefault="003034CC" w:rsidP="0051528B">
      <w:pPr>
        <w:pStyle w:val="ListParagraph"/>
        <w:numPr>
          <w:ilvl w:val="0"/>
          <w:numId w:val="1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Aren’t you glad for His grace today?</w:t>
      </w:r>
    </w:p>
    <w:p w14:paraId="6CF3E59B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</w:p>
    <w:p w14:paraId="63BC6152" w14:textId="65E4A8D5" w:rsidR="003034CC" w:rsidRPr="00044691" w:rsidRDefault="003034CC" w:rsidP="0051528B">
      <w:pPr>
        <w:pStyle w:val="ListParagraph"/>
        <w:numPr>
          <w:ilvl w:val="0"/>
          <w:numId w:val="1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How many of us would be without hope if it </w:t>
      </w:r>
      <w:r w:rsidR="00044691" w:rsidRPr="00044691">
        <w:rPr>
          <w:rFonts w:asciiTheme="majorHAnsi" w:hAnsiTheme="majorHAnsi" w:cs="Verdana"/>
          <w:sz w:val="28"/>
          <w:szCs w:val="28"/>
        </w:rPr>
        <w:t>were</w:t>
      </w:r>
      <w:r w:rsidRPr="00044691">
        <w:rPr>
          <w:rFonts w:asciiTheme="majorHAnsi" w:hAnsiTheme="majorHAnsi" w:cs="Verdana"/>
          <w:sz w:val="28"/>
          <w:szCs w:val="28"/>
        </w:rPr>
        <w:t xml:space="preserve"> not for the Grace of Jesus Christ.</w:t>
      </w:r>
    </w:p>
    <w:p w14:paraId="4CEE63ED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</w:p>
    <w:p w14:paraId="707C4C78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His name should never be used in a vain way.</w:t>
      </w:r>
    </w:p>
    <w:p w14:paraId="6B8E7B79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</w:p>
    <w:p w14:paraId="5423AFBE" w14:textId="77777777" w:rsidR="003034CC" w:rsidRPr="00044691" w:rsidRDefault="003034CC" w:rsidP="0051528B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If you say, “Jesus Christ” it should not be in a way that demeans who He is or His will for your life.</w:t>
      </w:r>
    </w:p>
    <w:p w14:paraId="7819DD51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</w:p>
    <w:p w14:paraId="134C6FB4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Without that name of Jesus, we would all be lost.</w:t>
      </w:r>
    </w:p>
    <w:p w14:paraId="766608DB" w14:textId="77777777" w:rsidR="003034CC" w:rsidRPr="00044691" w:rsidRDefault="003034CC" w:rsidP="0051528B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Without the name of Jesus, no ones prayers could be answered.</w:t>
      </w:r>
    </w:p>
    <w:p w14:paraId="436EA9CD" w14:textId="77777777" w:rsidR="003034CC" w:rsidRPr="00044691" w:rsidRDefault="003034CC" w:rsidP="0051528B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Without the name of Jesus, sins could not be remitted.</w:t>
      </w:r>
    </w:p>
    <w:p w14:paraId="0774FB36" w14:textId="77777777" w:rsidR="003034CC" w:rsidRPr="00044691" w:rsidRDefault="003034CC" w:rsidP="0051528B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Without the name of Jesus, Hell could run rampant in your life.</w:t>
      </w:r>
    </w:p>
    <w:p w14:paraId="2DD60303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</w:p>
    <w:p w14:paraId="063E4D01" w14:textId="77777777" w:rsidR="003034CC" w:rsidRPr="00044691" w:rsidRDefault="003034CC" w:rsidP="0051528B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It’s the name of Jesus that shuts the devils mouth.</w:t>
      </w:r>
    </w:p>
    <w:p w14:paraId="1F1CDAB5" w14:textId="77777777" w:rsidR="003034CC" w:rsidRPr="00044691" w:rsidRDefault="003034CC" w:rsidP="0051528B">
      <w:pPr>
        <w:pStyle w:val="ListParagraph"/>
        <w:numPr>
          <w:ilvl w:val="0"/>
          <w:numId w:val="17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It’s the name of Jesus that stops the work of Hell in your life.</w:t>
      </w:r>
    </w:p>
    <w:p w14:paraId="30FF2633" w14:textId="77777777" w:rsidR="003034CC" w:rsidRPr="00044691" w:rsidRDefault="003034CC" w:rsidP="003034CC">
      <w:pPr>
        <w:rPr>
          <w:rFonts w:asciiTheme="majorHAnsi" w:hAnsiTheme="majorHAnsi" w:cs="Verdana"/>
          <w:sz w:val="28"/>
          <w:szCs w:val="28"/>
        </w:rPr>
      </w:pPr>
    </w:p>
    <w:p w14:paraId="47694134" w14:textId="5C1A677F" w:rsidR="003034CC" w:rsidRPr="00044691" w:rsidRDefault="00A23292" w:rsidP="003034CC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When </w:t>
      </w:r>
      <w:r w:rsidR="0051528B" w:rsidRPr="00044691">
        <w:rPr>
          <w:rFonts w:asciiTheme="majorHAnsi" w:hAnsiTheme="majorHAnsi" w:cs="Verdana"/>
          <w:sz w:val="28"/>
          <w:szCs w:val="28"/>
        </w:rPr>
        <w:t xml:space="preserve">you </w:t>
      </w:r>
      <w:r w:rsidRPr="00044691">
        <w:rPr>
          <w:rFonts w:asciiTheme="majorHAnsi" w:hAnsiTheme="majorHAnsi" w:cs="Verdana"/>
          <w:sz w:val="28"/>
          <w:szCs w:val="28"/>
        </w:rPr>
        <w:t>pray, pray in Jesus name.</w:t>
      </w:r>
    </w:p>
    <w:p w14:paraId="2BF73717" w14:textId="77777777" w:rsidR="00A23292" w:rsidRPr="00044691" w:rsidRDefault="00A23292" w:rsidP="003034CC">
      <w:pPr>
        <w:rPr>
          <w:rFonts w:asciiTheme="majorHAnsi" w:hAnsiTheme="majorHAnsi" w:cs="Verdana"/>
          <w:sz w:val="28"/>
          <w:szCs w:val="28"/>
        </w:rPr>
      </w:pPr>
    </w:p>
    <w:p w14:paraId="460946F8" w14:textId="42C23D7F" w:rsidR="00A23292" w:rsidRPr="00044691" w:rsidRDefault="00A23292" w:rsidP="0051528B">
      <w:pPr>
        <w:pStyle w:val="ListParagraph"/>
        <w:numPr>
          <w:ilvl w:val="0"/>
          <w:numId w:val="18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Semi truck –</w:t>
      </w:r>
      <w:r w:rsidR="0051528B" w:rsidRPr="00044691">
        <w:rPr>
          <w:rFonts w:asciiTheme="majorHAnsi" w:hAnsiTheme="majorHAnsi" w:cs="Verdana"/>
          <w:sz w:val="28"/>
          <w:szCs w:val="28"/>
        </w:rPr>
        <w:t xml:space="preserve"> all I had time to s</w:t>
      </w:r>
      <w:r w:rsidRPr="00044691">
        <w:rPr>
          <w:rFonts w:asciiTheme="majorHAnsi" w:hAnsiTheme="majorHAnsi" w:cs="Verdana"/>
          <w:sz w:val="28"/>
          <w:szCs w:val="28"/>
        </w:rPr>
        <w:t>ay was “Jesus!”</w:t>
      </w:r>
    </w:p>
    <w:p w14:paraId="6CF47B39" w14:textId="77777777" w:rsidR="00A23292" w:rsidRPr="00044691" w:rsidRDefault="00A23292" w:rsidP="003034CC">
      <w:pPr>
        <w:rPr>
          <w:rFonts w:asciiTheme="majorHAnsi" w:hAnsiTheme="majorHAnsi" w:cs="Verdana"/>
          <w:sz w:val="28"/>
          <w:szCs w:val="28"/>
        </w:rPr>
      </w:pPr>
    </w:p>
    <w:p w14:paraId="7A281F75" w14:textId="1CBD0604" w:rsidR="00A23292" w:rsidRPr="00044691" w:rsidRDefault="00A23292" w:rsidP="00A23292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Philippians 2:10</w:t>
      </w:r>
    </w:p>
    <w:p w14:paraId="704BBF1E" w14:textId="77777777" w:rsidR="00A23292" w:rsidRPr="00044691" w:rsidRDefault="00A23292" w:rsidP="00A23292">
      <w:pPr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That at the name of Jesus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every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knee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should bow, of things in heaven, and things in earth, and things under the earth;</w:t>
      </w:r>
    </w:p>
    <w:p w14:paraId="24EFC63B" w14:textId="77777777" w:rsidR="00A23292" w:rsidRPr="00044691" w:rsidRDefault="00A23292" w:rsidP="00A23292">
      <w:pPr>
        <w:rPr>
          <w:rFonts w:asciiTheme="majorHAnsi" w:hAnsiTheme="majorHAnsi" w:cs="Verdana"/>
          <w:sz w:val="28"/>
          <w:szCs w:val="28"/>
        </w:rPr>
      </w:pPr>
    </w:p>
    <w:p w14:paraId="1D94814E" w14:textId="77777777" w:rsidR="00A23292" w:rsidRPr="00044691" w:rsidRDefault="00A23292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 name of Jesus has authority over “Things in Heaven”.</w:t>
      </w:r>
    </w:p>
    <w:p w14:paraId="30BE1564" w14:textId="77777777" w:rsidR="0051528B" w:rsidRPr="00044691" w:rsidRDefault="0051528B" w:rsidP="00A23292">
      <w:pPr>
        <w:rPr>
          <w:rFonts w:asciiTheme="majorHAnsi" w:hAnsiTheme="majorHAnsi" w:cs="Verdana"/>
          <w:sz w:val="28"/>
          <w:szCs w:val="28"/>
        </w:rPr>
      </w:pPr>
    </w:p>
    <w:p w14:paraId="653145D4" w14:textId="07A4D3AF" w:rsidR="00A23292" w:rsidRPr="00044691" w:rsidRDefault="00A23292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“Things in Heaven</w:t>
      </w:r>
      <w:r w:rsidR="00044691">
        <w:rPr>
          <w:rFonts w:asciiTheme="majorHAnsi" w:hAnsiTheme="majorHAnsi" w:cs="Verdana"/>
          <w:sz w:val="28"/>
          <w:szCs w:val="28"/>
        </w:rPr>
        <w:t>”</w:t>
      </w:r>
      <w:r w:rsidRPr="00044691">
        <w:rPr>
          <w:rFonts w:asciiTheme="majorHAnsi" w:hAnsiTheme="majorHAnsi" w:cs="Verdana"/>
          <w:sz w:val="28"/>
          <w:szCs w:val="28"/>
        </w:rPr>
        <w:t xml:space="preserve"> </w:t>
      </w:r>
      <w:r w:rsidR="00044691">
        <w:rPr>
          <w:rFonts w:asciiTheme="majorHAnsi" w:hAnsiTheme="majorHAnsi" w:cs="Verdana"/>
          <w:sz w:val="28"/>
          <w:szCs w:val="28"/>
        </w:rPr>
        <w:t>is</w:t>
      </w:r>
      <w:r w:rsidRPr="00044691">
        <w:rPr>
          <w:rFonts w:asciiTheme="majorHAnsi" w:hAnsiTheme="majorHAnsi" w:cs="Verdana"/>
          <w:sz w:val="28"/>
          <w:szCs w:val="28"/>
        </w:rPr>
        <w:t xml:space="preserve"> a phrase that comes from the original Greek.</w:t>
      </w:r>
    </w:p>
    <w:p w14:paraId="2E50D492" w14:textId="77777777" w:rsidR="00A23292" w:rsidRPr="00044691" w:rsidRDefault="00A23292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It means, </w:t>
      </w:r>
    </w:p>
    <w:p w14:paraId="6DF7B6DC" w14:textId="77777777" w:rsidR="00A23292" w:rsidRPr="00044691" w:rsidRDefault="00A23292" w:rsidP="00A23292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Things that take place in Heaven.</w:t>
      </w:r>
    </w:p>
    <w:p w14:paraId="532EFD3F" w14:textId="77777777" w:rsidR="00A23292" w:rsidRPr="00044691" w:rsidRDefault="00A23292" w:rsidP="00A23292">
      <w:pPr>
        <w:pStyle w:val="ListParagraph"/>
        <w:numPr>
          <w:ilvl w:val="0"/>
          <w:numId w:val="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 Heavenly regions</w:t>
      </w:r>
    </w:p>
    <w:p w14:paraId="07477885" w14:textId="77777777" w:rsidR="0051528B" w:rsidRPr="00044691" w:rsidRDefault="0051528B" w:rsidP="00A23292">
      <w:pPr>
        <w:rPr>
          <w:rFonts w:asciiTheme="majorHAnsi" w:hAnsiTheme="majorHAnsi" w:cs="Verdana"/>
          <w:sz w:val="28"/>
          <w:szCs w:val="28"/>
        </w:rPr>
      </w:pPr>
    </w:p>
    <w:p w14:paraId="4CB6464F" w14:textId="77777777" w:rsidR="00A23292" w:rsidRPr="00044691" w:rsidRDefault="00A23292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There are some things that you can only change when you change the spiritual atmosphere.</w:t>
      </w:r>
    </w:p>
    <w:p w14:paraId="07B4182C" w14:textId="77777777" w:rsidR="00A23292" w:rsidRPr="00044691" w:rsidRDefault="00A23292" w:rsidP="0051528B">
      <w:pPr>
        <w:pStyle w:val="ListParagraph"/>
        <w:numPr>
          <w:ilvl w:val="0"/>
          <w:numId w:val="1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You cannot battle some things in your life with carnal thinking.</w:t>
      </w:r>
    </w:p>
    <w:p w14:paraId="231010CD" w14:textId="77777777" w:rsidR="00A23292" w:rsidRPr="00044691" w:rsidRDefault="00A23292" w:rsidP="0051528B">
      <w:pPr>
        <w:pStyle w:val="ListParagraph"/>
        <w:numPr>
          <w:ilvl w:val="0"/>
          <w:numId w:val="1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Some things have to be changed in the Heavenly </w:t>
      </w:r>
      <w:r w:rsidR="009A414F" w:rsidRPr="00044691">
        <w:rPr>
          <w:rFonts w:asciiTheme="majorHAnsi" w:hAnsiTheme="majorHAnsi" w:cs="Verdana"/>
          <w:sz w:val="28"/>
          <w:szCs w:val="28"/>
        </w:rPr>
        <w:t>realm</w:t>
      </w:r>
      <w:r w:rsidRPr="00044691">
        <w:rPr>
          <w:rFonts w:asciiTheme="majorHAnsi" w:hAnsiTheme="majorHAnsi" w:cs="Verdana"/>
          <w:sz w:val="28"/>
          <w:szCs w:val="28"/>
        </w:rPr>
        <w:t xml:space="preserve"> before they can be changed in the earthly </w:t>
      </w:r>
      <w:r w:rsidR="009A414F" w:rsidRPr="00044691">
        <w:rPr>
          <w:rFonts w:asciiTheme="majorHAnsi" w:hAnsiTheme="majorHAnsi" w:cs="Verdana"/>
          <w:sz w:val="28"/>
          <w:szCs w:val="28"/>
        </w:rPr>
        <w:t>realm</w:t>
      </w:r>
      <w:r w:rsidRPr="00044691">
        <w:rPr>
          <w:rFonts w:asciiTheme="majorHAnsi" w:hAnsiTheme="majorHAnsi" w:cs="Verdana"/>
          <w:sz w:val="28"/>
          <w:szCs w:val="28"/>
        </w:rPr>
        <w:t xml:space="preserve"> where we life.</w:t>
      </w:r>
    </w:p>
    <w:p w14:paraId="5D1A4902" w14:textId="72F0BC9F" w:rsidR="0002797F" w:rsidRPr="00044691" w:rsidRDefault="0002797F" w:rsidP="0002797F">
      <w:pPr>
        <w:pStyle w:val="ListParagraph"/>
        <w:numPr>
          <w:ilvl w:val="1"/>
          <w:numId w:val="1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When you call upon the Name of Jesus, you are calling on the name that has authority to call angels to your side.</w:t>
      </w:r>
    </w:p>
    <w:p w14:paraId="735DDCE9" w14:textId="2B061F56" w:rsidR="0002797F" w:rsidRPr="00044691" w:rsidRDefault="0002797F" w:rsidP="0002797F">
      <w:pPr>
        <w:pStyle w:val="ListParagraph"/>
        <w:numPr>
          <w:ilvl w:val="1"/>
          <w:numId w:val="1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When you call on that name, you are calling on the name that has the power to change the circumstances of your life in this world.</w:t>
      </w:r>
    </w:p>
    <w:p w14:paraId="188101D8" w14:textId="24ECE004" w:rsidR="0002797F" w:rsidRPr="00044691" w:rsidRDefault="0002797F" w:rsidP="0002797F">
      <w:pPr>
        <w:pStyle w:val="ListParagraph"/>
        <w:numPr>
          <w:ilvl w:val="1"/>
          <w:numId w:val="19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When you call on that name of Jesus you are calling on the name that has the power to stop the demonic attack in your life.</w:t>
      </w:r>
    </w:p>
    <w:p w14:paraId="3A614085" w14:textId="77777777" w:rsidR="00A23292" w:rsidRPr="00044691" w:rsidRDefault="00A23292" w:rsidP="00A23292">
      <w:pPr>
        <w:rPr>
          <w:rFonts w:asciiTheme="majorHAnsi" w:hAnsiTheme="majorHAnsi" w:cs="Verdana"/>
          <w:sz w:val="28"/>
          <w:szCs w:val="28"/>
        </w:rPr>
      </w:pPr>
    </w:p>
    <w:p w14:paraId="3FF50310" w14:textId="5F8B461F" w:rsidR="00A23292" w:rsidRPr="00044691" w:rsidRDefault="00A23292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When you call on the name of Jesus, you are calling </w:t>
      </w:r>
      <w:r w:rsidR="0051528B" w:rsidRPr="00044691">
        <w:rPr>
          <w:rFonts w:asciiTheme="majorHAnsi" w:hAnsiTheme="majorHAnsi" w:cs="Verdana"/>
          <w:sz w:val="28"/>
          <w:szCs w:val="28"/>
        </w:rPr>
        <w:t xml:space="preserve">on </w:t>
      </w:r>
      <w:r w:rsidRPr="00044691">
        <w:rPr>
          <w:rFonts w:asciiTheme="majorHAnsi" w:hAnsiTheme="majorHAnsi" w:cs="Verdana"/>
          <w:sz w:val="28"/>
          <w:szCs w:val="28"/>
        </w:rPr>
        <w:t>the name that has power</w:t>
      </w:r>
      <w:r w:rsidR="00971111" w:rsidRPr="00044691">
        <w:rPr>
          <w:rFonts w:asciiTheme="majorHAnsi" w:hAnsiTheme="majorHAnsi" w:cs="Verdana"/>
          <w:sz w:val="28"/>
          <w:szCs w:val="28"/>
        </w:rPr>
        <w:t xml:space="preserve"> and authority</w:t>
      </w:r>
      <w:r w:rsidRPr="00044691">
        <w:rPr>
          <w:rFonts w:asciiTheme="majorHAnsi" w:hAnsiTheme="majorHAnsi" w:cs="Verdana"/>
          <w:sz w:val="28"/>
          <w:szCs w:val="28"/>
        </w:rPr>
        <w:t xml:space="preserve"> over </w:t>
      </w:r>
      <w:r w:rsidR="00044691" w:rsidRPr="00044691">
        <w:rPr>
          <w:rFonts w:asciiTheme="majorHAnsi" w:hAnsiTheme="majorHAnsi" w:cs="Verdana"/>
          <w:sz w:val="28"/>
          <w:szCs w:val="28"/>
        </w:rPr>
        <w:t>the entire</w:t>
      </w:r>
      <w:r w:rsidR="009A414F" w:rsidRPr="00044691">
        <w:rPr>
          <w:rFonts w:asciiTheme="majorHAnsi" w:hAnsiTheme="majorHAnsi" w:cs="Verdana"/>
          <w:sz w:val="28"/>
          <w:szCs w:val="28"/>
        </w:rPr>
        <w:t xml:space="preserve"> spirit realm.</w:t>
      </w:r>
    </w:p>
    <w:p w14:paraId="35834100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07615BB8" w14:textId="77777777" w:rsidR="009A414F" w:rsidRPr="00044691" w:rsidRDefault="009A414F" w:rsidP="0051528B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This is why Jesus tells us to give recognition to the Hallowedness of His Name.</w:t>
      </w:r>
    </w:p>
    <w:p w14:paraId="3D085698" w14:textId="77777777" w:rsidR="009A414F" w:rsidRPr="00044691" w:rsidRDefault="009A414F" w:rsidP="0051528B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He is telling us to give honor to that name.</w:t>
      </w:r>
    </w:p>
    <w:p w14:paraId="03EEDA44" w14:textId="77777777" w:rsidR="009A414F" w:rsidRPr="00044691" w:rsidRDefault="009A414F" w:rsidP="0051528B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He is telling us to keep it Holy in our lives.</w:t>
      </w:r>
    </w:p>
    <w:p w14:paraId="7D381C65" w14:textId="77777777" w:rsidR="009A414F" w:rsidRPr="00044691" w:rsidRDefault="009A414F" w:rsidP="0051528B">
      <w:pPr>
        <w:pStyle w:val="ListParagraph"/>
        <w:numPr>
          <w:ilvl w:val="0"/>
          <w:numId w:val="20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He is telling us to give reverence to that name.</w:t>
      </w:r>
    </w:p>
    <w:p w14:paraId="6CA649A5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426441FE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Why?</w:t>
      </w:r>
    </w:p>
    <w:p w14:paraId="1B447B47" w14:textId="77777777" w:rsidR="009A414F" w:rsidRPr="00044691" w:rsidRDefault="009A414F" w:rsidP="0051528B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lastRenderedPageBreak/>
        <w:t>Because that is the name that saves us.</w:t>
      </w:r>
    </w:p>
    <w:p w14:paraId="2D3A09A4" w14:textId="77777777" w:rsidR="009A414F" w:rsidRPr="00044691" w:rsidRDefault="009A414F" w:rsidP="0051528B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That is the name that heals us.</w:t>
      </w:r>
    </w:p>
    <w:p w14:paraId="2690B0EC" w14:textId="77777777" w:rsidR="009A414F" w:rsidRPr="00044691" w:rsidRDefault="009A414F" w:rsidP="0051528B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That is the name that defeats the enemy in our lives.</w:t>
      </w:r>
    </w:p>
    <w:p w14:paraId="17E00722" w14:textId="77777777" w:rsidR="009A414F" w:rsidRPr="00044691" w:rsidRDefault="009A414F" w:rsidP="0051528B">
      <w:pPr>
        <w:pStyle w:val="ListParagraph"/>
        <w:numPr>
          <w:ilvl w:val="0"/>
          <w:numId w:val="21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That is the name that can stop the work of the devil in our lives.</w:t>
      </w:r>
    </w:p>
    <w:p w14:paraId="087E5C13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729F0BA2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That name of Jesus</w:t>
      </w:r>
    </w:p>
    <w:p w14:paraId="5A8E31AC" w14:textId="77777777" w:rsidR="009A414F" w:rsidRPr="00044691" w:rsidRDefault="009A414F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That wonderful, precious, Holy name of Jesus!</w:t>
      </w:r>
    </w:p>
    <w:p w14:paraId="1C147C03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58E6417A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Hallowed Be Thy Name!</w:t>
      </w:r>
    </w:p>
    <w:p w14:paraId="146ABC9D" w14:textId="77777777" w:rsidR="009A414F" w:rsidRPr="00044691" w:rsidRDefault="009A414F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Respected!</w:t>
      </w:r>
    </w:p>
    <w:p w14:paraId="5DD29DF6" w14:textId="77777777" w:rsidR="009A414F" w:rsidRPr="00044691" w:rsidRDefault="009A414F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Honored!</w:t>
      </w:r>
    </w:p>
    <w:p w14:paraId="7402D8C8" w14:textId="77777777" w:rsidR="009A414F" w:rsidRPr="00044691" w:rsidRDefault="009A414F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Revered!</w:t>
      </w:r>
    </w:p>
    <w:p w14:paraId="2C435882" w14:textId="77777777" w:rsidR="009A414F" w:rsidRPr="00044691" w:rsidRDefault="009A414F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Blessed!</w:t>
      </w:r>
    </w:p>
    <w:p w14:paraId="2EA743C7" w14:textId="77777777" w:rsidR="009A414F" w:rsidRPr="00044691" w:rsidRDefault="009A414F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Higher than any other!</w:t>
      </w:r>
    </w:p>
    <w:p w14:paraId="61DFE6E2" w14:textId="77777777" w:rsidR="009A414F" w:rsidRPr="00044691" w:rsidRDefault="00827D2E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 one with all the authority!</w:t>
      </w:r>
    </w:p>
    <w:p w14:paraId="65A951C7" w14:textId="77777777" w:rsidR="00827D2E" w:rsidRPr="00044691" w:rsidRDefault="00827D2E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 one that saves!</w:t>
      </w:r>
    </w:p>
    <w:p w14:paraId="2BB32BCA" w14:textId="77777777" w:rsidR="00827D2E" w:rsidRPr="00044691" w:rsidRDefault="00827D2E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 one that heals!</w:t>
      </w:r>
    </w:p>
    <w:p w14:paraId="13A3BED3" w14:textId="77777777" w:rsidR="00827D2E" w:rsidRPr="00044691" w:rsidRDefault="00827D2E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The one that can change the spiritual atmosphere in our lives.</w:t>
      </w:r>
    </w:p>
    <w:p w14:paraId="0BDC6159" w14:textId="77777777" w:rsidR="00827D2E" w:rsidRPr="00044691" w:rsidRDefault="00827D2E" w:rsidP="00391D07">
      <w:pPr>
        <w:pStyle w:val="ListParagraph"/>
        <w:numPr>
          <w:ilvl w:val="0"/>
          <w:numId w:val="22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Jesus!</w:t>
      </w:r>
    </w:p>
    <w:p w14:paraId="208F4BC1" w14:textId="77777777" w:rsidR="00827D2E" w:rsidRPr="00044691" w:rsidRDefault="00827D2E" w:rsidP="00A23292">
      <w:pPr>
        <w:rPr>
          <w:rFonts w:asciiTheme="majorHAnsi" w:hAnsiTheme="majorHAnsi" w:cs="Verdana"/>
          <w:sz w:val="28"/>
          <w:szCs w:val="28"/>
        </w:rPr>
      </w:pPr>
    </w:p>
    <w:p w14:paraId="7B32452F" w14:textId="1D4D4D97" w:rsidR="00827D2E" w:rsidRPr="00044691" w:rsidRDefault="00827D2E" w:rsidP="00391D0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Acts 2:38</w:t>
      </w:r>
      <w:r w:rsidR="00044691" w:rsidRPr="00044691">
        <w:rPr>
          <w:rFonts w:asciiTheme="majorHAnsi" w:hAnsiTheme="majorHAnsi" w:cs="Verdana"/>
          <w:color w:val="FF0000"/>
          <w:sz w:val="28"/>
          <w:szCs w:val="28"/>
        </w:rPr>
        <w:t xml:space="preserve"> Then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Peter said unto them, Repent, and be baptized every one of you in the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of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Jesus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Christ for the remission of sins, and ye shall receive the gift of the Holy Ghost.</w:t>
      </w:r>
    </w:p>
    <w:p w14:paraId="52950306" w14:textId="77777777" w:rsidR="00827D2E" w:rsidRPr="00044691" w:rsidRDefault="00827D2E" w:rsidP="00391D07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Hallowed Be Thy Name!</w:t>
      </w:r>
    </w:p>
    <w:p w14:paraId="39A1ED33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18CA8070" w14:textId="3DB7B31E" w:rsidR="00827D2E" w:rsidRPr="00044691" w:rsidRDefault="00827D2E" w:rsidP="00391D0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Acts 3:6</w:t>
      </w:r>
      <w:r w:rsidR="00044691" w:rsidRPr="00044691">
        <w:rPr>
          <w:rFonts w:asciiTheme="majorHAnsi" w:hAnsiTheme="majorHAnsi" w:cs="Verdana"/>
          <w:color w:val="FF0000"/>
          <w:sz w:val="28"/>
          <w:szCs w:val="28"/>
        </w:rPr>
        <w:t xml:space="preserve"> Then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Peter said, Silver and gold have I none; but such as I have give I thee: In the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of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Jesus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Christ of Nazareth rise up and walk.</w:t>
      </w:r>
    </w:p>
    <w:p w14:paraId="2BAE12B8" w14:textId="77777777" w:rsidR="00827D2E" w:rsidRPr="00044691" w:rsidRDefault="00827D2E" w:rsidP="00391D07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Hallowed Be Thy Name!</w:t>
      </w:r>
    </w:p>
    <w:p w14:paraId="5010E200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4CEC4574" w14:textId="24FFA64D" w:rsidR="00827D2E" w:rsidRPr="00044691" w:rsidRDefault="00827D2E" w:rsidP="00391D0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Acts 4:10</w:t>
      </w:r>
      <w:r w:rsidR="00044691" w:rsidRPr="00044691">
        <w:rPr>
          <w:rFonts w:asciiTheme="majorHAnsi" w:hAnsiTheme="majorHAnsi" w:cs="Verdana"/>
          <w:color w:val="FF0000"/>
          <w:sz w:val="28"/>
          <w:szCs w:val="28"/>
        </w:rPr>
        <w:t xml:space="preserve"> Be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it known unto you all, and to all the people of Israel, that by the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of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Jesus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Christ of Nazareth, whom ye crucified, whom God raised from the dead, even by him doth this man stand here before you whole.</w:t>
      </w:r>
    </w:p>
    <w:p w14:paraId="1F314D0F" w14:textId="77777777" w:rsidR="00827D2E" w:rsidRPr="00044691" w:rsidRDefault="00827D2E" w:rsidP="00391D07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Hallowed Be Thy Name!</w:t>
      </w:r>
    </w:p>
    <w:p w14:paraId="4165EABA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307524B5" w14:textId="30FF43EA" w:rsidR="00827D2E" w:rsidRPr="00044691" w:rsidRDefault="00827D2E" w:rsidP="00391D0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Acts 16:18</w:t>
      </w:r>
      <w:r w:rsidR="00391D07" w:rsidRPr="00044691">
        <w:rPr>
          <w:rFonts w:asciiTheme="majorHAnsi" w:hAnsiTheme="majorHAnsi" w:cs="Verdana"/>
          <w:color w:val="FF0000"/>
          <w:sz w:val="28"/>
          <w:szCs w:val="28"/>
        </w:rPr>
        <w:t xml:space="preserve">  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And this did she many days. But Paul, being grieved, turned and 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lastRenderedPageBreak/>
        <w:t xml:space="preserve">said to the spirit, I command thee in the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of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Jesus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Christ to come out of her. And he came out the same hour.</w:t>
      </w:r>
    </w:p>
    <w:p w14:paraId="190DFC10" w14:textId="77777777" w:rsidR="00827D2E" w:rsidRPr="00044691" w:rsidRDefault="00827D2E" w:rsidP="00391D07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Hallowed Be Thy Name!</w:t>
      </w:r>
    </w:p>
    <w:p w14:paraId="488BB027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1E98F020" w14:textId="019E7A3C" w:rsidR="00827D2E" w:rsidRPr="00044691" w:rsidRDefault="00827D2E" w:rsidP="00391D0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Philippians 2:10</w:t>
      </w:r>
      <w:r w:rsidR="00044691" w:rsidRPr="00044691">
        <w:rPr>
          <w:rFonts w:asciiTheme="majorHAnsi" w:hAnsiTheme="majorHAnsi" w:cs="Verdana"/>
          <w:color w:val="FF0000"/>
          <w:sz w:val="28"/>
          <w:szCs w:val="28"/>
        </w:rPr>
        <w:t xml:space="preserve"> That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at the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name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of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044691">
        <w:rPr>
          <w:rFonts w:asciiTheme="majorHAnsi" w:hAnsiTheme="majorHAnsi" w:cs="Verdana"/>
          <w:bCs/>
          <w:color w:val="FF0000"/>
          <w:sz w:val="28"/>
          <w:szCs w:val="28"/>
        </w:rPr>
        <w:t>Jesus</w:t>
      </w:r>
      <w:r w:rsidRPr="00044691">
        <w:rPr>
          <w:rFonts w:asciiTheme="majorHAnsi" w:hAnsiTheme="majorHAnsi" w:cs="Verdana"/>
          <w:color w:val="FF0000"/>
          <w:sz w:val="28"/>
          <w:szCs w:val="28"/>
        </w:rPr>
        <w:t xml:space="preserve"> every knee should bow, of things in heaven, and things in earth, and things under the earth;</w:t>
      </w:r>
    </w:p>
    <w:p w14:paraId="6C40B372" w14:textId="77777777" w:rsidR="00827D2E" w:rsidRPr="00044691" w:rsidRDefault="00827D2E" w:rsidP="00391D07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Hallowed Be Thy Name!</w:t>
      </w:r>
    </w:p>
    <w:p w14:paraId="0931029F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383E37F2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Thy Name!</w:t>
      </w:r>
    </w:p>
    <w:p w14:paraId="45F522DE" w14:textId="77777777" w:rsidR="00827D2E" w:rsidRPr="00044691" w:rsidRDefault="00827D2E" w:rsidP="00391D07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God’s Name!</w:t>
      </w:r>
    </w:p>
    <w:p w14:paraId="68478453" w14:textId="7EFACA56" w:rsidR="00827D2E" w:rsidRPr="00044691" w:rsidRDefault="007735FD" w:rsidP="00391D07">
      <w:pPr>
        <w:pStyle w:val="ListParagraph"/>
        <w:numPr>
          <w:ilvl w:val="0"/>
          <w:numId w:val="23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The name of </w:t>
      </w:r>
      <w:r w:rsidR="008D26D0" w:rsidRPr="00044691">
        <w:rPr>
          <w:rFonts w:asciiTheme="majorHAnsi" w:hAnsiTheme="majorHAnsi" w:cs="Verdana"/>
          <w:sz w:val="28"/>
          <w:szCs w:val="28"/>
        </w:rPr>
        <w:t>Jesus!</w:t>
      </w:r>
    </w:p>
    <w:p w14:paraId="1AAC50A7" w14:textId="77777777" w:rsidR="008D26D0" w:rsidRPr="00044691" w:rsidRDefault="008D26D0" w:rsidP="00827D2E">
      <w:pPr>
        <w:rPr>
          <w:rFonts w:asciiTheme="majorHAnsi" w:hAnsiTheme="majorHAnsi" w:cs="Verdana"/>
          <w:sz w:val="28"/>
          <w:szCs w:val="28"/>
        </w:rPr>
      </w:pPr>
    </w:p>
    <w:p w14:paraId="5F9ECABE" w14:textId="287445C0" w:rsidR="008D26D0" w:rsidRPr="00044691" w:rsidRDefault="00391D07" w:rsidP="007735FD">
      <w:pPr>
        <w:jc w:val="center"/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(</w:t>
      </w:r>
      <w:r w:rsidR="008D26D0" w:rsidRPr="00044691">
        <w:rPr>
          <w:rFonts w:asciiTheme="majorHAnsi" w:hAnsiTheme="majorHAnsi" w:cs="Verdana"/>
          <w:sz w:val="28"/>
          <w:szCs w:val="28"/>
        </w:rPr>
        <w:t>Say a few people’s name</w:t>
      </w:r>
      <w:r w:rsidRPr="00044691">
        <w:rPr>
          <w:rFonts w:asciiTheme="majorHAnsi" w:hAnsiTheme="majorHAnsi" w:cs="Verdana"/>
          <w:sz w:val="28"/>
          <w:szCs w:val="28"/>
        </w:rPr>
        <w:t>)</w:t>
      </w:r>
    </w:p>
    <w:p w14:paraId="69D4BE14" w14:textId="6A6FE9D1" w:rsidR="008D26D0" w:rsidRPr="00044691" w:rsidRDefault="00391D07" w:rsidP="007735FD">
      <w:pPr>
        <w:jc w:val="center"/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(</w:t>
      </w:r>
      <w:r w:rsidR="008D26D0" w:rsidRPr="00044691">
        <w:rPr>
          <w:rFonts w:asciiTheme="majorHAnsi" w:hAnsiTheme="majorHAnsi" w:cs="Verdana"/>
          <w:sz w:val="28"/>
          <w:szCs w:val="28"/>
        </w:rPr>
        <w:t>Get their attention</w:t>
      </w:r>
      <w:r w:rsidRPr="00044691">
        <w:rPr>
          <w:rFonts w:asciiTheme="majorHAnsi" w:hAnsiTheme="majorHAnsi" w:cs="Verdana"/>
          <w:sz w:val="28"/>
          <w:szCs w:val="28"/>
        </w:rPr>
        <w:t>)</w:t>
      </w:r>
    </w:p>
    <w:p w14:paraId="218CE40D" w14:textId="45698189" w:rsidR="008D26D0" w:rsidRPr="00044691" w:rsidRDefault="00391D07" w:rsidP="00827D2E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“</w:t>
      </w:r>
      <w:r w:rsidR="008D26D0" w:rsidRPr="00044691">
        <w:rPr>
          <w:rFonts w:asciiTheme="majorHAnsi" w:hAnsiTheme="majorHAnsi" w:cs="Verdana"/>
          <w:sz w:val="28"/>
          <w:szCs w:val="28"/>
        </w:rPr>
        <w:t>I’m using your name because I’m talking to you!</w:t>
      </w:r>
      <w:r w:rsidRPr="00044691">
        <w:rPr>
          <w:rFonts w:asciiTheme="majorHAnsi" w:hAnsiTheme="majorHAnsi" w:cs="Verdana"/>
          <w:sz w:val="28"/>
          <w:szCs w:val="28"/>
        </w:rPr>
        <w:t>”</w:t>
      </w:r>
    </w:p>
    <w:p w14:paraId="351597F2" w14:textId="77777777" w:rsidR="008D26D0" w:rsidRPr="00044691" w:rsidRDefault="008D26D0" w:rsidP="00827D2E">
      <w:pPr>
        <w:rPr>
          <w:rFonts w:asciiTheme="majorHAnsi" w:hAnsiTheme="majorHAnsi" w:cs="Verdana"/>
          <w:sz w:val="28"/>
          <w:szCs w:val="28"/>
        </w:rPr>
      </w:pPr>
    </w:p>
    <w:p w14:paraId="1872F4DC" w14:textId="77777777" w:rsidR="008D26D0" w:rsidRPr="00044691" w:rsidRDefault="008D26D0" w:rsidP="00391D07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Jesus said when you are talking to Me, honor my name!</w:t>
      </w:r>
    </w:p>
    <w:p w14:paraId="0D285C83" w14:textId="77777777" w:rsidR="008D26D0" w:rsidRPr="00044691" w:rsidRDefault="008D26D0" w:rsidP="00827D2E">
      <w:pPr>
        <w:rPr>
          <w:rFonts w:asciiTheme="majorHAnsi" w:hAnsiTheme="majorHAnsi" w:cs="Verdana"/>
          <w:sz w:val="28"/>
          <w:szCs w:val="28"/>
        </w:rPr>
      </w:pPr>
    </w:p>
    <w:p w14:paraId="6071D718" w14:textId="77777777" w:rsidR="008D26D0" w:rsidRPr="00044691" w:rsidRDefault="008D26D0" w:rsidP="00391D07">
      <w:pPr>
        <w:pStyle w:val="ListParagraph"/>
        <w:numPr>
          <w:ilvl w:val="0"/>
          <w:numId w:val="25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Jesus, I need your help!</w:t>
      </w:r>
    </w:p>
    <w:p w14:paraId="0A5594D4" w14:textId="77777777" w:rsidR="008D26D0" w:rsidRPr="00044691" w:rsidRDefault="008D26D0" w:rsidP="00391D07">
      <w:pPr>
        <w:pStyle w:val="ListParagraph"/>
        <w:numPr>
          <w:ilvl w:val="0"/>
          <w:numId w:val="25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Jesus, would you hear my prayer.</w:t>
      </w:r>
    </w:p>
    <w:p w14:paraId="103B4C14" w14:textId="4DCF6DD6" w:rsidR="008D26D0" w:rsidRPr="00044691" w:rsidRDefault="008D26D0" w:rsidP="00391D07">
      <w:pPr>
        <w:pStyle w:val="ListParagraph"/>
        <w:numPr>
          <w:ilvl w:val="0"/>
          <w:numId w:val="25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Jesus, </w:t>
      </w:r>
      <w:r w:rsidR="00044691" w:rsidRPr="00044691">
        <w:rPr>
          <w:rFonts w:asciiTheme="majorHAnsi" w:hAnsiTheme="majorHAnsi" w:cs="Verdana"/>
          <w:sz w:val="28"/>
          <w:szCs w:val="28"/>
        </w:rPr>
        <w:t>I trust</w:t>
      </w:r>
      <w:r w:rsidRPr="00044691">
        <w:rPr>
          <w:rFonts w:asciiTheme="majorHAnsi" w:hAnsiTheme="majorHAnsi" w:cs="Verdana"/>
          <w:sz w:val="28"/>
          <w:szCs w:val="28"/>
        </w:rPr>
        <w:t xml:space="preserve"> you for my situation.</w:t>
      </w:r>
    </w:p>
    <w:p w14:paraId="4DE2648C" w14:textId="77777777" w:rsidR="008D26D0" w:rsidRPr="00044691" w:rsidRDefault="008D26D0" w:rsidP="00391D07">
      <w:pPr>
        <w:pStyle w:val="ListParagraph"/>
        <w:numPr>
          <w:ilvl w:val="0"/>
          <w:numId w:val="25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Jesus, you’re the only one that can help me.</w:t>
      </w:r>
    </w:p>
    <w:p w14:paraId="01381B11" w14:textId="32CBE3E4" w:rsidR="008D26D0" w:rsidRPr="00044691" w:rsidRDefault="008D26D0" w:rsidP="00391D07">
      <w:pPr>
        <w:pStyle w:val="ListParagraph"/>
        <w:numPr>
          <w:ilvl w:val="0"/>
          <w:numId w:val="25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 xml:space="preserve">Jesus, </w:t>
      </w:r>
      <w:r w:rsidR="00044691" w:rsidRPr="00044691">
        <w:rPr>
          <w:rFonts w:asciiTheme="majorHAnsi" w:hAnsiTheme="majorHAnsi" w:cs="Verdana"/>
          <w:sz w:val="28"/>
          <w:szCs w:val="28"/>
        </w:rPr>
        <w:t>I believe</w:t>
      </w:r>
      <w:r w:rsidRPr="00044691">
        <w:rPr>
          <w:rFonts w:asciiTheme="majorHAnsi" w:hAnsiTheme="majorHAnsi" w:cs="Verdana"/>
          <w:sz w:val="28"/>
          <w:szCs w:val="28"/>
        </w:rPr>
        <w:t xml:space="preserve"> you for the miracle I need in my life.</w:t>
      </w:r>
    </w:p>
    <w:p w14:paraId="37766051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5359E5A8" w14:textId="789AC833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 don’t know what all is fi</w:t>
      </w:r>
      <w:r w:rsidR="007735FD" w:rsidRPr="00044691">
        <w:rPr>
          <w:rFonts w:asciiTheme="majorHAnsi" w:hAnsiTheme="majorHAnsi" w:cs="Verdana"/>
          <w:sz w:val="28"/>
          <w:szCs w:val="28"/>
        </w:rPr>
        <w:t>ghting against your life today…</w:t>
      </w:r>
    </w:p>
    <w:p w14:paraId="3ACC3CE4" w14:textId="77777777" w:rsidR="00827D2E" w:rsidRPr="00044691" w:rsidRDefault="00827D2E" w:rsidP="00391D07">
      <w:pPr>
        <w:pStyle w:val="ListParagraph"/>
        <w:numPr>
          <w:ilvl w:val="0"/>
          <w:numId w:val="2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But I do know a name that is above every name!</w:t>
      </w:r>
    </w:p>
    <w:p w14:paraId="4848CF05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2C3AC4A4" w14:textId="3FC60265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I don’t know what sin it is that keeps you from livi</w:t>
      </w:r>
      <w:r w:rsidR="007735FD" w:rsidRPr="00044691">
        <w:rPr>
          <w:rFonts w:asciiTheme="majorHAnsi" w:hAnsiTheme="majorHAnsi" w:cs="Verdana"/>
          <w:sz w:val="28"/>
          <w:szCs w:val="28"/>
        </w:rPr>
        <w:t>ng for God the way you want to…</w:t>
      </w:r>
    </w:p>
    <w:p w14:paraId="6596888A" w14:textId="77777777" w:rsidR="00827D2E" w:rsidRPr="00044691" w:rsidRDefault="00827D2E" w:rsidP="00391D07">
      <w:pPr>
        <w:pStyle w:val="ListParagraph"/>
        <w:numPr>
          <w:ilvl w:val="0"/>
          <w:numId w:val="2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But I do know a Name that is able to deliver you!</w:t>
      </w:r>
    </w:p>
    <w:p w14:paraId="5B01027A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50C8F52F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Our Heavenly Father gave to the Church a precious Gift.</w:t>
      </w:r>
    </w:p>
    <w:p w14:paraId="4872F75F" w14:textId="4E08DCCC" w:rsidR="00827D2E" w:rsidRPr="00044691" w:rsidRDefault="00391D07" w:rsidP="00391D07">
      <w:pPr>
        <w:pStyle w:val="ListParagraph"/>
        <w:numPr>
          <w:ilvl w:val="0"/>
          <w:numId w:val="2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That Gift is H</w:t>
      </w:r>
      <w:r w:rsidR="00827D2E" w:rsidRPr="00044691">
        <w:rPr>
          <w:rFonts w:asciiTheme="majorHAnsi" w:hAnsiTheme="majorHAnsi" w:cs="Verdana"/>
          <w:sz w:val="28"/>
          <w:szCs w:val="28"/>
        </w:rPr>
        <w:t>is Name!</w:t>
      </w:r>
    </w:p>
    <w:p w14:paraId="7D88D58B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05753421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Because that name is His authority.</w:t>
      </w:r>
    </w:p>
    <w:p w14:paraId="7C5D8890" w14:textId="77777777" w:rsidR="00827D2E" w:rsidRPr="00044691" w:rsidRDefault="00827D2E" w:rsidP="00391D07">
      <w:pPr>
        <w:pStyle w:val="ListParagraph"/>
        <w:numPr>
          <w:ilvl w:val="0"/>
          <w:numId w:val="2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That name is His power.</w:t>
      </w:r>
    </w:p>
    <w:p w14:paraId="2B4CED75" w14:textId="77777777" w:rsidR="00827D2E" w:rsidRPr="00044691" w:rsidRDefault="00827D2E" w:rsidP="00391D07">
      <w:pPr>
        <w:pStyle w:val="ListParagraph"/>
        <w:numPr>
          <w:ilvl w:val="0"/>
          <w:numId w:val="26"/>
        </w:num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lastRenderedPageBreak/>
        <w:t>That name is His dominion.</w:t>
      </w:r>
    </w:p>
    <w:p w14:paraId="413E5FC5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10ECE03C" w14:textId="309993A9" w:rsidR="008D26D0" w:rsidRPr="00044691" w:rsidRDefault="00391D07" w:rsidP="00827D2E">
      <w:pPr>
        <w:rPr>
          <w:rFonts w:asciiTheme="majorHAnsi" w:hAnsiTheme="majorHAnsi" w:cs="Verdana"/>
          <w:sz w:val="28"/>
          <w:szCs w:val="28"/>
        </w:rPr>
      </w:pPr>
      <w:r w:rsidRPr="00044691">
        <w:rPr>
          <w:rFonts w:asciiTheme="majorHAnsi" w:hAnsiTheme="majorHAnsi" w:cs="Verdana"/>
          <w:sz w:val="28"/>
          <w:szCs w:val="28"/>
        </w:rPr>
        <w:t>“</w:t>
      </w:r>
      <w:r w:rsidR="008D26D0" w:rsidRPr="00044691">
        <w:rPr>
          <w:rFonts w:asciiTheme="majorHAnsi" w:hAnsiTheme="majorHAnsi" w:cs="Verdana"/>
          <w:sz w:val="28"/>
          <w:szCs w:val="28"/>
        </w:rPr>
        <w:t>Hallowed Be Thy Name!</w:t>
      </w:r>
      <w:r w:rsidRPr="00044691">
        <w:rPr>
          <w:rFonts w:asciiTheme="majorHAnsi" w:hAnsiTheme="majorHAnsi" w:cs="Verdana"/>
          <w:sz w:val="28"/>
          <w:szCs w:val="28"/>
        </w:rPr>
        <w:t>”</w:t>
      </w:r>
    </w:p>
    <w:p w14:paraId="6A632534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789719B3" w14:textId="77777777" w:rsidR="00827D2E" w:rsidRPr="00044691" w:rsidRDefault="00827D2E" w:rsidP="00827D2E">
      <w:pPr>
        <w:rPr>
          <w:rFonts w:asciiTheme="majorHAnsi" w:hAnsiTheme="majorHAnsi" w:cs="Verdana"/>
          <w:sz w:val="28"/>
          <w:szCs w:val="28"/>
        </w:rPr>
      </w:pPr>
    </w:p>
    <w:p w14:paraId="57C1D1C0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419897FA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160B3ADF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47DE49D0" w14:textId="77777777" w:rsidR="009A414F" w:rsidRPr="00044691" w:rsidRDefault="009A414F" w:rsidP="00A23292">
      <w:pPr>
        <w:rPr>
          <w:rFonts w:asciiTheme="majorHAnsi" w:hAnsiTheme="majorHAnsi" w:cs="Verdana"/>
          <w:sz w:val="28"/>
          <w:szCs w:val="28"/>
        </w:rPr>
      </w:pPr>
    </w:p>
    <w:p w14:paraId="35C2915F" w14:textId="77777777" w:rsidR="00A23292" w:rsidRPr="00044691" w:rsidRDefault="00A23292" w:rsidP="00A23292">
      <w:pPr>
        <w:rPr>
          <w:rFonts w:asciiTheme="majorHAnsi" w:hAnsiTheme="majorHAnsi"/>
          <w:sz w:val="28"/>
          <w:szCs w:val="28"/>
        </w:rPr>
      </w:pPr>
    </w:p>
    <w:sectPr w:rsidR="00A23292" w:rsidRPr="00044691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4DA"/>
    <w:multiLevelType w:val="hybridMultilevel"/>
    <w:tmpl w:val="82E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EAA"/>
    <w:multiLevelType w:val="hybridMultilevel"/>
    <w:tmpl w:val="26DC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F1C"/>
    <w:multiLevelType w:val="hybridMultilevel"/>
    <w:tmpl w:val="7F6CF41E"/>
    <w:lvl w:ilvl="0" w:tplc="C652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184"/>
    <w:multiLevelType w:val="hybridMultilevel"/>
    <w:tmpl w:val="846A5918"/>
    <w:lvl w:ilvl="0" w:tplc="7342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047C"/>
    <w:multiLevelType w:val="hybridMultilevel"/>
    <w:tmpl w:val="57DA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12B9"/>
    <w:multiLevelType w:val="hybridMultilevel"/>
    <w:tmpl w:val="E8D0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4F9A"/>
    <w:multiLevelType w:val="hybridMultilevel"/>
    <w:tmpl w:val="1AAC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0318"/>
    <w:multiLevelType w:val="hybridMultilevel"/>
    <w:tmpl w:val="A53C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C84"/>
    <w:multiLevelType w:val="hybridMultilevel"/>
    <w:tmpl w:val="8A14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D4126"/>
    <w:multiLevelType w:val="hybridMultilevel"/>
    <w:tmpl w:val="00FC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F48"/>
    <w:multiLevelType w:val="hybridMultilevel"/>
    <w:tmpl w:val="E0F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A2247"/>
    <w:multiLevelType w:val="hybridMultilevel"/>
    <w:tmpl w:val="834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1779"/>
    <w:multiLevelType w:val="hybridMultilevel"/>
    <w:tmpl w:val="7E3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423E5"/>
    <w:multiLevelType w:val="hybridMultilevel"/>
    <w:tmpl w:val="C70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3327B"/>
    <w:multiLevelType w:val="hybridMultilevel"/>
    <w:tmpl w:val="A92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0A84"/>
    <w:multiLevelType w:val="hybridMultilevel"/>
    <w:tmpl w:val="4FD2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00D1"/>
    <w:multiLevelType w:val="hybridMultilevel"/>
    <w:tmpl w:val="C45A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650F3"/>
    <w:multiLevelType w:val="hybridMultilevel"/>
    <w:tmpl w:val="BD60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25D45"/>
    <w:multiLevelType w:val="hybridMultilevel"/>
    <w:tmpl w:val="6F24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D3F78"/>
    <w:multiLevelType w:val="hybridMultilevel"/>
    <w:tmpl w:val="542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74DD7"/>
    <w:multiLevelType w:val="hybridMultilevel"/>
    <w:tmpl w:val="F18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A51D0"/>
    <w:multiLevelType w:val="hybridMultilevel"/>
    <w:tmpl w:val="AA0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44566"/>
    <w:multiLevelType w:val="hybridMultilevel"/>
    <w:tmpl w:val="2BA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165B0"/>
    <w:multiLevelType w:val="hybridMultilevel"/>
    <w:tmpl w:val="AEE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A0C92"/>
    <w:multiLevelType w:val="hybridMultilevel"/>
    <w:tmpl w:val="EB72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05CE8"/>
    <w:multiLevelType w:val="hybridMultilevel"/>
    <w:tmpl w:val="109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21"/>
  </w:num>
  <w:num w:numId="11">
    <w:abstractNumId w:val="11"/>
  </w:num>
  <w:num w:numId="12">
    <w:abstractNumId w:val="22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18"/>
  </w:num>
  <w:num w:numId="18">
    <w:abstractNumId w:val="25"/>
  </w:num>
  <w:num w:numId="19">
    <w:abstractNumId w:val="17"/>
  </w:num>
  <w:num w:numId="20">
    <w:abstractNumId w:val="12"/>
  </w:num>
  <w:num w:numId="21">
    <w:abstractNumId w:val="23"/>
  </w:num>
  <w:num w:numId="22">
    <w:abstractNumId w:val="13"/>
  </w:num>
  <w:num w:numId="23">
    <w:abstractNumId w:val="6"/>
  </w:num>
  <w:num w:numId="24">
    <w:abstractNumId w:val="2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71"/>
    <w:rsid w:val="0002797F"/>
    <w:rsid w:val="00044691"/>
    <w:rsid w:val="00116BAC"/>
    <w:rsid w:val="0013491C"/>
    <w:rsid w:val="001564D3"/>
    <w:rsid w:val="003034CC"/>
    <w:rsid w:val="00391D07"/>
    <w:rsid w:val="003D0A0D"/>
    <w:rsid w:val="0040458C"/>
    <w:rsid w:val="0042300D"/>
    <w:rsid w:val="0051528B"/>
    <w:rsid w:val="00593713"/>
    <w:rsid w:val="007735FD"/>
    <w:rsid w:val="00827D2E"/>
    <w:rsid w:val="00881E89"/>
    <w:rsid w:val="008D26D0"/>
    <w:rsid w:val="00971111"/>
    <w:rsid w:val="009A414F"/>
    <w:rsid w:val="00A23292"/>
    <w:rsid w:val="00A4326D"/>
    <w:rsid w:val="00AD7D71"/>
    <w:rsid w:val="00B945DD"/>
    <w:rsid w:val="00C44AB1"/>
    <w:rsid w:val="00D1263D"/>
    <w:rsid w:val="00D94820"/>
    <w:rsid w:val="00EB4101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EBA95"/>
  <w14:defaultImageDpi w14:val="300"/>
  <w15:docId w15:val="{6705428A-DAD6-3F4D-B13C-2009095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2169</Words>
  <Characters>9290</Characters>
  <Application>Microsoft Office Word</Application>
  <DocSecurity>0</DocSecurity>
  <Lines>330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PreachIt Inc.</Company>
  <LinksUpToDate>false</LinksUpToDate>
  <CharactersWithSpaces>11396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2: Prayer 101</dc:title>
  <dc:subject/>
  <dc:creator>Preachit.org</dc:creator>
  <cp:keywords/>
  <dc:description/>
  <cp:lastModifiedBy>Jeremy Smith</cp:lastModifiedBy>
  <cp:revision>3</cp:revision>
  <cp:lastPrinted>2013-12-05T16:34:00Z</cp:lastPrinted>
  <dcterms:created xsi:type="dcterms:W3CDTF">2021-01-22T16:47:00Z</dcterms:created>
  <dcterms:modified xsi:type="dcterms:W3CDTF">2021-01-22T16:48:00Z</dcterms:modified>
  <cp:category/>
</cp:coreProperties>
</file>